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"/>
        <w:gridCol w:w="1121"/>
        <w:gridCol w:w="2261"/>
        <w:gridCol w:w="851"/>
        <w:gridCol w:w="283"/>
        <w:gridCol w:w="426"/>
        <w:gridCol w:w="425"/>
        <w:gridCol w:w="425"/>
        <w:gridCol w:w="425"/>
        <w:gridCol w:w="567"/>
        <w:gridCol w:w="567"/>
        <w:gridCol w:w="411"/>
        <w:gridCol w:w="15"/>
        <w:gridCol w:w="410"/>
        <w:gridCol w:w="15"/>
        <w:gridCol w:w="532"/>
        <w:gridCol w:w="35"/>
        <w:gridCol w:w="567"/>
        <w:gridCol w:w="142"/>
        <w:gridCol w:w="552"/>
        <w:gridCol w:w="15"/>
        <w:gridCol w:w="265"/>
        <w:gridCol w:w="6"/>
        <w:gridCol w:w="8"/>
      </w:tblGrid>
      <w:tr w:rsidR="006773FA" w:rsidRPr="003A518A" w14:paraId="1ED0C6B4" w14:textId="77777777" w:rsidTr="000E7604">
        <w:trPr>
          <w:gridAfter w:val="1"/>
          <w:wAfter w:w="8" w:type="dxa"/>
          <w:cantSplit/>
          <w:trHeight w:val="57"/>
        </w:trPr>
        <w:tc>
          <w:tcPr>
            <w:tcW w:w="3963" w:type="dxa"/>
            <w:gridSpan w:val="3"/>
          </w:tcPr>
          <w:p w14:paraId="4E808F5B" w14:textId="688ED526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D22C9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Od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 28.9</w:t>
            </w:r>
            <w:r w:rsidRPr="003D22C9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.202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6</w:t>
            </w:r>
            <w:r w:rsidRPr="003D22C9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 do 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 02.10.20</w:t>
            </w:r>
            <w:r w:rsidRPr="003D22C9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2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6934" w:type="dxa"/>
            <w:gridSpan w:val="20"/>
          </w:tcPr>
          <w:p w14:paraId="350869D4" w14:textId="77777777" w:rsidR="006773FA" w:rsidRPr="003A518A" w:rsidRDefault="006773FA" w:rsidP="000E7604">
            <w:pPr>
              <w:spacing w:after="0" w:line="259" w:lineRule="auto"/>
              <w:jc w:val="center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MOŽNI ALERGENI</w:t>
            </w:r>
          </w:p>
        </w:tc>
      </w:tr>
      <w:tr w:rsidR="006773FA" w:rsidRPr="003A518A" w14:paraId="31C72313" w14:textId="77777777" w:rsidTr="000E7604">
        <w:trPr>
          <w:gridAfter w:val="2"/>
          <w:wAfter w:w="14" w:type="dxa"/>
          <w:cantSplit/>
          <w:trHeight w:val="978"/>
        </w:trPr>
        <w:tc>
          <w:tcPr>
            <w:tcW w:w="581" w:type="dxa"/>
            <w:textDirection w:val="btLr"/>
          </w:tcPr>
          <w:p w14:paraId="4A63B551" w14:textId="77777777" w:rsidR="006773FA" w:rsidRPr="003A518A" w:rsidRDefault="006773FA" w:rsidP="000E7604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</w:tcPr>
          <w:p w14:paraId="6E2FBAAA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38190E95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345149AA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OBROK</w:t>
            </w:r>
          </w:p>
        </w:tc>
        <w:tc>
          <w:tcPr>
            <w:tcW w:w="2261" w:type="dxa"/>
          </w:tcPr>
          <w:p w14:paraId="2D83C8F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1" w:type="dxa"/>
            <w:textDirection w:val="btLr"/>
          </w:tcPr>
          <w:p w14:paraId="33C07249" w14:textId="77777777" w:rsidR="006773FA" w:rsidRPr="00EE4C15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Gluten</w:t>
            </w:r>
          </w:p>
        </w:tc>
        <w:tc>
          <w:tcPr>
            <w:tcW w:w="283" w:type="dxa"/>
            <w:textDirection w:val="btLr"/>
          </w:tcPr>
          <w:p w14:paraId="78ED1EDA" w14:textId="77777777" w:rsidR="006773FA" w:rsidRPr="00EE4C15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Raki</w:t>
            </w:r>
          </w:p>
        </w:tc>
        <w:tc>
          <w:tcPr>
            <w:tcW w:w="426" w:type="dxa"/>
            <w:textDirection w:val="btLr"/>
          </w:tcPr>
          <w:p w14:paraId="3BC58436" w14:textId="77777777" w:rsidR="006773FA" w:rsidRPr="00EE4C15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Jajca</w:t>
            </w:r>
          </w:p>
        </w:tc>
        <w:tc>
          <w:tcPr>
            <w:tcW w:w="425" w:type="dxa"/>
            <w:textDirection w:val="btLr"/>
          </w:tcPr>
          <w:p w14:paraId="236DDE91" w14:textId="77777777" w:rsidR="006773FA" w:rsidRPr="00EE4C15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Ribe</w:t>
            </w:r>
          </w:p>
        </w:tc>
        <w:tc>
          <w:tcPr>
            <w:tcW w:w="425" w:type="dxa"/>
            <w:textDirection w:val="btLr"/>
          </w:tcPr>
          <w:p w14:paraId="49001713" w14:textId="77777777" w:rsidR="006773FA" w:rsidRPr="00EE4C15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Arašidi</w:t>
            </w:r>
          </w:p>
        </w:tc>
        <w:tc>
          <w:tcPr>
            <w:tcW w:w="425" w:type="dxa"/>
            <w:textDirection w:val="btLr"/>
          </w:tcPr>
          <w:p w14:paraId="238208CC" w14:textId="77777777" w:rsidR="006773FA" w:rsidRPr="00EE4C15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Soja</w:t>
            </w:r>
          </w:p>
        </w:tc>
        <w:tc>
          <w:tcPr>
            <w:tcW w:w="567" w:type="dxa"/>
            <w:textDirection w:val="btLr"/>
          </w:tcPr>
          <w:p w14:paraId="4E984C3B" w14:textId="77777777" w:rsidR="006773FA" w:rsidRPr="00EE4C15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Mleko/</w:t>
            </w:r>
            <w:proofErr w:type="spellStart"/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m.izdelki</w:t>
            </w:r>
            <w:proofErr w:type="spellEnd"/>
          </w:p>
        </w:tc>
        <w:tc>
          <w:tcPr>
            <w:tcW w:w="567" w:type="dxa"/>
            <w:textDirection w:val="btLr"/>
          </w:tcPr>
          <w:p w14:paraId="43B15045" w14:textId="77777777" w:rsidR="006773FA" w:rsidRPr="00EE4C15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Oreščki</w:t>
            </w:r>
          </w:p>
        </w:tc>
        <w:tc>
          <w:tcPr>
            <w:tcW w:w="411" w:type="dxa"/>
            <w:textDirection w:val="btLr"/>
          </w:tcPr>
          <w:p w14:paraId="046142EF" w14:textId="77777777" w:rsidR="006773FA" w:rsidRPr="00EE4C15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Listna zelena</w:t>
            </w:r>
          </w:p>
        </w:tc>
        <w:tc>
          <w:tcPr>
            <w:tcW w:w="425" w:type="dxa"/>
            <w:gridSpan w:val="2"/>
            <w:textDirection w:val="btLr"/>
          </w:tcPr>
          <w:p w14:paraId="22517277" w14:textId="77777777" w:rsidR="006773FA" w:rsidRPr="00EE4C15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Gorčično seme</w:t>
            </w:r>
          </w:p>
        </w:tc>
        <w:tc>
          <w:tcPr>
            <w:tcW w:w="547" w:type="dxa"/>
            <w:gridSpan w:val="2"/>
            <w:textDirection w:val="btLr"/>
          </w:tcPr>
          <w:p w14:paraId="29A0F614" w14:textId="77777777" w:rsidR="006773FA" w:rsidRPr="00EE4C15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Sezamovo seme</w:t>
            </w:r>
          </w:p>
        </w:tc>
        <w:tc>
          <w:tcPr>
            <w:tcW w:w="744" w:type="dxa"/>
            <w:gridSpan w:val="3"/>
            <w:textDirection w:val="btLr"/>
          </w:tcPr>
          <w:p w14:paraId="1F0D359C" w14:textId="77777777" w:rsidR="006773FA" w:rsidRPr="00EE4C15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Žveplov dioksid</w:t>
            </w:r>
          </w:p>
        </w:tc>
        <w:tc>
          <w:tcPr>
            <w:tcW w:w="552" w:type="dxa"/>
            <w:textDirection w:val="btLr"/>
          </w:tcPr>
          <w:p w14:paraId="58CE5B11" w14:textId="77777777" w:rsidR="006773FA" w:rsidRPr="00EE4C15" w:rsidRDefault="006773FA" w:rsidP="000E7604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Volčji bob</w:t>
            </w:r>
          </w:p>
        </w:tc>
        <w:tc>
          <w:tcPr>
            <w:tcW w:w="280" w:type="dxa"/>
            <w:gridSpan w:val="2"/>
            <w:textDirection w:val="btLr"/>
          </w:tcPr>
          <w:p w14:paraId="7F887A42" w14:textId="77777777" w:rsidR="006773FA" w:rsidRPr="00EE4C15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EE4C15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mehkužci</w:t>
            </w:r>
          </w:p>
        </w:tc>
      </w:tr>
      <w:tr w:rsidR="006773FA" w:rsidRPr="003A518A" w14:paraId="37E6E0FD" w14:textId="77777777" w:rsidTr="000E7604">
        <w:trPr>
          <w:gridAfter w:val="2"/>
          <w:wAfter w:w="14" w:type="dxa"/>
          <w:cantSplit/>
          <w:trHeight w:val="70"/>
        </w:trPr>
        <w:tc>
          <w:tcPr>
            <w:tcW w:w="581" w:type="dxa"/>
            <w:vMerge w:val="restart"/>
            <w:textDirection w:val="btLr"/>
          </w:tcPr>
          <w:p w14:paraId="3F99555C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PONEDELJEK</w:t>
            </w:r>
          </w:p>
        </w:tc>
        <w:tc>
          <w:tcPr>
            <w:tcW w:w="1121" w:type="dxa"/>
            <w:vMerge w:val="restart"/>
          </w:tcPr>
          <w:p w14:paraId="786C92DE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784B56CA" w14:textId="77F95C0A" w:rsidR="006773FA" w:rsidRPr="00EE4C15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>Bučkin namaz</w:t>
            </w:r>
          </w:p>
        </w:tc>
        <w:tc>
          <w:tcPr>
            <w:tcW w:w="851" w:type="dxa"/>
          </w:tcPr>
          <w:p w14:paraId="7D4D853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1FD206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6D0953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AF82BC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DB3525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36BD66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B0C5FB8" w14:textId="4EC52D36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14C0E1D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46A4162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FF36A8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849AC8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1D6BC24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A0A045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7D54C3C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3010B400" w14:textId="77777777" w:rsidTr="000E7604">
        <w:trPr>
          <w:gridAfter w:val="2"/>
          <w:wAfter w:w="14" w:type="dxa"/>
          <w:cantSplit/>
          <w:trHeight w:val="185"/>
        </w:trPr>
        <w:tc>
          <w:tcPr>
            <w:tcW w:w="581" w:type="dxa"/>
            <w:vMerge/>
            <w:textDirection w:val="btLr"/>
          </w:tcPr>
          <w:p w14:paraId="2F5218F6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7B94610B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65BCE5F" w14:textId="344CDB47" w:rsidR="006773FA" w:rsidRPr="00EE4C15" w:rsidRDefault="006773FA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</w:pPr>
            <w:proofErr w:type="spellStart"/>
            <w:r w:rsidRPr="006773FA"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>Bio</w:t>
            </w:r>
            <w:proofErr w:type="spellEnd"/>
            <w:r w:rsidRPr="006773FA"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 xml:space="preserve"> kruh iz tatarske ajde</w:t>
            </w:r>
          </w:p>
        </w:tc>
        <w:tc>
          <w:tcPr>
            <w:tcW w:w="851" w:type="dxa"/>
          </w:tcPr>
          <w:p w14:paraId="0B08D13B" w14:textId="7E09FB25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6C4F792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FE8D51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244C00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287CE7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F08AA1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A71D55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C11BEF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4FD9219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7E984E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349D5C5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13ECC3E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7D23911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5882E17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7050C68B" w14:textId="77777777" w:rsidTr="000E7604">
        <w:trPr>
          <w:gridAfter w:val="2"/>
          <w:wAfter w:w="14" w:type="dxa"/>
          <w:cantSplit/>
          <w:trHeight w:val="168"/>
        </w:trPr>
        <w:tc>
          <w:tcPr>
            <w:tcW w:w="581" w:type="dxa"/>
            <w:vMerge/>
            <w:textDirection w:val="btLr"/>
          </w:tcPr>
          <w:p w14:paraId="0BD64410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5FDC80B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3F02A9B" w14:textId="0384FF26" w:rsidR="006773FA" w:rsidRPr="00227184" w:rsidRDefault="006773FA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>Sveža paprika</w:t>
            </w:r>
          </w:p>
        </w:tc>
        <w:tc>
          <w:tcPr>
            <w:tcW w:w="851" w:type="dxa"/>
          </w:tcPr>
          <w:p w14:paraId="0F9F69A2" w14:textId="7D15023B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71A41FD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066CA4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26B0F2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030898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118FBC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67ECA5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9246FE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45E5B42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83C2D3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79F0E3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BF1242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3D04D3A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7D3834D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48E26794" w14:textId="77777777" w:rsidTr="006773FA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65DDAE9E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480C170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A899797" w14:textId="3D57E98A" w:rsidR="006773FA" w:rsidRPr="00227184" w:rsidRDefault="006773FA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>Kakav</w:t>
            </w:r>
          </w:p>
        </w:tc>
        <w:tc>
          <w:tcPr>
            <w:tcW w:w="851" w:type="dxa"/>
          </w:tcPr>
          <w:p w14:paraId="6B8954A5" w14:textId="68224442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E81212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AE1752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658953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F621BD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1D35A1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4348477" w14:textId="5FF4A5BD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4DCAAE1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7385483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B2FADE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4F3088C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13FB59A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CAA8FE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265FEBB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35667FE5" w14:textId="77777777" w:rsidTr="000E7604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30AC7707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635F0E59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50B65F1F" w14:textId="3060E5F3" w:rsidR="006773FA" w:rsidRPr="00EE4C15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  <w:t>Koruzni vaflji</w:t>
            </w:r>
          </w:p>
        </w:tc>
        <w:tc>
          <w:tcPr>
            <w:tcW w:w="851" w:type="dxa"/>
          </w:tcPr>
          <w:p w14:paraId="7F6C0C9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F2BDF0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1174E2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61D324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91FF73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A5CABD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0381D7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3CE011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210DB4E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5E246C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74C13A7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3ECFE1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5DB780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6F9800E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1093A2D7" w14:textId="77777777" w:rsidTr="000E7604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38454B09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55C5FC0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3D22D87" w14:textId="7993A251" w:rsidR="006773FA" w:rsidRPr="00EE4C15" w:rsidRDefault="006773FA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412979A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F2C947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C489E2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8E8210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C46C6E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248835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2E2DC0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4208A8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F704D6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255CD1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0A8F9E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4D885FD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3D1D98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2492034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32D73162" w14:textId="77777777" w:rsidTr="006773FA">
        <w:trPr>
          <w:gridAfter w:val="2"/>
          <w:wAfter w:w="14" w:type="dxa"/>
          <w:cantSplit/>
          <w:trHeight w:val="180"/>
        </w:trPr>
        <w:tc>
          <w:tcPr>
            <w:tcW w:w="581" w:type="dxa"/>
            <w:vMerge/>
            <w:textDirection w:val="btLr"/>
          </w:tcPr>
          <w:p w14:paraId="0ADADDDD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097E0CE7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43C1B470" w14:textId="35ADAD68" w:rsidR="006773FA" w:rsidRPr="00EE4C15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  <w:t>Cvetačna juha z ajdovo kašo</w:t>
            </w:r>
          </w:p>
        </w:tc>
        <w:tc>
          <w:tcPr>
            <w:tcW w:w="851" w:type="dxa"/>
          </w:tcPr>
          <w:p w14:paraId="7934013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5B1F23E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4B0F9B5" w14:textId="3ABC2E2A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46875B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678A29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D02E5D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337E7D5" w14:textId="51D385AD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2C5ACE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6487ABB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3D30DA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12BFA3C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5CFAB02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845B8F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5D5B6E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0DB3B2CC" w14:textId="77777777" w:rsidTr="006773FA">
        <w:trPr>
          <w:gridAfter w:val="2"/>
          <w:wAfter w:w="14" w:type="dxa"/>
          <w:cantSplit/>
          <w:trHeight w:val="165"/>
        </w:trPr>
        <w:tc>
          <w:tcPr>
            <w:tcW w:w="581" w:type="dxa"/>
            <w:vMerge/>
            <w:textDirection w:val="btLr"/>
          </w:tcPr>
          <w:p w14:paraId="6F7EBB30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BE012ED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E42FCEC" w14:textId="62DF3162" w:rsidR="006773FA" w:rsidRPr="006773FA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  <w:t>File repaka v koruznem ovoju</w:t>
            </w:r>
          </w:p>
        </w:tc>
        <w:tc>
          <w:tcPr>
            <w:tcW w:w="851" w:type="dxa"/>
          </w:tcPr>
          <w:p w14:paraId="3AED8FB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6AF899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73D65F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97D1928" w14:textId="478721B2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7F3AF35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3971CD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73A26D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CF1E66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6721738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95B02F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038D017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537EF0C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7E6D58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7D99BB4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2BE31E44" w14:textId="77777777" w:rsidTr="000E7604">
        <w:trPr>
          <w:gridAfter w:val="2"/>
          <w:wAfter w:w="14" w:type="dxa"/>
          <w:cantSplit/>
          <w:trHeight w:val="345"/>
        </w:trPr>
        <w:tc>
          <w:tcPr>
            <w:tcW w:w="581" w:type="dxa"/>
            <w:vMerge/>
            <w:textDirection w:val="btLr"/>
          </w:tcPr>
          <w:p w14:paraId="7221775B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8ECDBB8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1B5D207" w14:textId="77777777" w:rsidR="006773FA" w:rsidRPr="006773FA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  <w:t>Čebulni krompir</w:t>
            </w:r>
          </w:p>
        </w:tc>
        <w:tc>
          <w:tcPr>
            <w:tcW w:w="851" w:type="dxa"/>
          </w:tcPr>
          <w:p w14:paraId="3747022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A2A611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6DAC44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1A8E8B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7F4267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C74A4B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1DF88C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78FDA2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4B1785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763725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7D260BF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7A5911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65BD00F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ED9FD9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271DD329" w14:textId="77777777" w:rsidTr="000E7604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048E588B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3E77B1A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26A6D89" w14:textId="0EB380C8" w:rsidR="006773FA" w:rsidRPr="00EE4C15" w:rsidRDefault="006773FA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</w:pPr>
            <w:proofErr w:type="spellStart"/>
            <w:r w:rsidRPr="006773FA"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  <w:t>Bio</w:t>
            </w:r>
            <w:proofErr w:type="spellEnd"/>
            <w:r w:rsidRPr="006773FA">
              <w:rPr>
                <w:rFonts w:ascii="Arial Narrow" w:eastAsia="Lucida Sans Unicode" w:hAnsi="Arial Narrow" w:cs="Aptos"/>
                <w:bCs/>
                <w:kern w:val="1"/>
                <w:sz w:val="18"/>
                <w:szCs w:val="18"/>
                <w14:ligatures w14:val="none"/>
              </w:rPr>
              <w:t xml:space="preserve"> rdeča pesa</w:t>
            </w:r>
          </w:p>
        </w:tc>
        <w:tc>
          <w:tcPr>
            <w:tcW w:w="851" w:type="dxa"/>
          </w:tcPr>
          <w:p w14:paraId="07F8F97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7587E64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99A48F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EEF4DC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D86CD5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7804F7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076097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B55BD4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334BE6C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1E0266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0F2DD7F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CC21DE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6E031B1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832FCE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4B8EC56C" w14:textId="77777777" w:rsidTr="000E7604">
        <w:trPr>
          <w:gridAfter w:val="2"/>
          <w:wAfter w:w="14" w:type="dxa"/>
          <w:cantSplit/>
          <w:trHeight w:val="70"/>
        </w:trPr>
        <w:tc>
          <w:tcPr>
            <w:tcW w:w="581" w:type="dxa"/>
            <w:vMerge w:val="restart"/>
            <w:textDirection w:val="btLr"/>
          </w:tcPr>
          <w:p w14:paraId="3E3A952D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TOREK</w:t>
            </w:r>
          </w:p>
        </w:tc>
        <w:tc>
          <w:tcPr>
            <w:tcW w:w="1121" w:type="dxa"/>
            <w:vMerge w:val="restart"/>
          </w:tcPr>
          <w:p w14:paraId="6879AB8C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1EB70FA6" w14:textId="01F31DD2" w:rsidR="006773FA" w:rsidRPr="00EE4C15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 xml:space="preserve">Fižolov namaz </w:t>
            </w:r>
          </w:p>
        </w:tc>
        <w:tc>
          <w:tcPr>
            <w:tcW w:w="851" w:type="dxa"/>
          </w:tcPr>
          <w:p w14:paraId="6FE01B7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38A54A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CDDB1E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FFDD53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7E955C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D8B9E7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04BDEEE" w14:textId="262481EE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19B408E2" w14:textId="45B100DD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leš</w:t>
            </w:r>
          </w:p>
        </w:tc>
        <w:tc>
          <w:tcPr>
            <w:tcW w:w="411" w:type="dxa"/>
          </w:tcPr>
          <w:p w14:paraId="2AC5975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94B2118" w14:textId="327AE744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47" w:type="dxa"/>
            <w:gridSpan w:val="2"/>
          </w:tcPr>
          <w:p w14:paraId="52417CA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5589C2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36AD9C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5530C8A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6A0D23DB" w14:textId="77777777" w:rsidTr="000E7604">
        <w:trPr>
          <w:gridAfter w:val="2"/>
          <w:wAfter w:w="14" w:type="dxa"/>
          <w:cantSplit/>
          <w:trHeight w:val="218"/>
        </w:trPr>
        <w:tc>
          <w:tcPr>
            <w:tcW w:w="581" w:type="dxa"/>
            <w:vMerge/>
            <w:textDirection w:val="btLr"/>
          </w:tcPr>
          <w:p w14:paraId="3F38ABC2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7C21FE0D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F1C2AFD" w14:textId="41BE528A" w:rsidR="006773FA" w:rsidRPr="00EE4C15" w:rsidRDefault="006773FA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>Sveže kumar</w:t>
            </w:r>
            <w:r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>e</w:t>
            </w:r>
          </w:p>
        </w:tc>
        <w:tc>
          <w:tcPr>
            <w:tcW w:w="851" w:type="dxa"/>
          </w:tcPr>
          <w:p w14:paraId="36AA05E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3B1282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E5EA46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FD5F8C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EB4EF2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E48CDA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A05F82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20EA9E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37987DF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02593E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CA79B3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74FB9ED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7408BD8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E5B926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5B8E8013" w14:textId="77777777" w:rsidTr="000E7604">
        <w:trPr>
          <w:gridAfter w:val="2"/>
          <w:wAfter w:w="14" w:type="dxa"/>
          <w:cantSplit/>
          <w:trHeight w:val="211"/>
        </w:trPr>
        <w:tc>
          <w:tcPr>
            <w:tcW w:w="581" w:type="dxa"/>
            <w:vMerge/>
            <w:textDirection w:val="btLr"/>
          </w:tcPr>
          <w:p w14:paraId="1525749C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8F7354D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EC4A065" w14:textId="3D714443" w:rsidR="006773FA" w:rsidRPr="00EE4C15" w:rsidRDefault="006773FA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>Koruzna žemlja</w:t>
            </w:r>
          </w:p>
        </w:tc>
        <w:tc>
          <w:tcPr>
            <w:tcW w:w="851" w:type="dxa"/>
          </w:tcPr>
          <w:p w14:paraId="7849F8DD" w14:textId="298AA87C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48DD1CA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5A077D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822A97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4CCB1D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BD077D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792B6B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2797B0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29728E5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ACC948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056AB37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974C84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03548E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5739B2D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78F7C4F9" w14:textId="77777777" w:rsidTr="000E7604">
        <w:trPr>
          <w:gridAfter w:val="2"/>
          <w:wAfter w:w="14" w:type="dxa"/>
          <w:cantSplit/>
          <w:trHeight w:val="252"/>
        </w:trPr>
        <w:tc>
          <w:tcPr>
            <w:tcW w:w="581" w:type="dxa"/>
            <w:vMerge/>
            <w:textDirection w:val="btLr"/>
          </w:tcPr>
          <w:p w14:paraId="04D44BEC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F71493D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813A552" w14:textId="203282E9" w:rsidR="006773FA" w:rsidRPr="00EE4C15" w:rsidRDefault="006773FA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="Aptos"/>
                <w:bCs/>
                <w:sz w:val="18"/>
                <w:szCs w:val="18"/>
                <w14:ligatures w14:val="none"/>
              </w:rPr>
              <w:t>Čaj</w:t>
            </w:r>
          </w:p>
        </w:tc>
        <w:tc>
          <w:tcPr>
            <w:tcW w:w="851" w:type="dxa"/>
          </w:tcPr>
          <w:p w14:paraId="44B9ED7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BD6D9C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C6E477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DB890B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C93EF3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24D79D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148B51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D57970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1449F4C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440858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A507DD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CF77DB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D9D9CB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291A87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3D1F7903" w14:textId="77777777" w:rsidTr="000E7604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544C8110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16001F5A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MALICA/DOP  in POP </w:t>
            </w:r>
          </w:p>
        </w:tc>
        <w:tc>
          <w:tcPr>
            <w:tcW w:w="2261" w:type="dxa"/>
          </w:tcPr>
          <w:p w14:paraId="1DBF7FB0" w14:textId="3D5486CC" w:rsidR="006773FA" w:rsidRPr="00EE4C15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  <w:t>Skuta z orehi</w:t>
            </w:r>
          </w:p>
        </w:tc>
        <w:tc>
          <w:tcPr>
            <w:tcW w:w="851" w:type="dxa"/>
          </w:tcPr>
          <w:p w14:paraId="56923B0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2F08A2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0F12D5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F64883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ECB8A1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17E615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869022C" w14:textId="476E564B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6F853B55" w14:textId="35F07D40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oreh</w:t>
            </w:r>
          </w:p>
        </w:tc>
        <w:tc>
          <w:tcPr>
            <w:tcW w:w="411" w:type="dxa"/>
          </w:tcPr>
          <w:p w14:paraId="654214B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3211BB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18317C5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D7C2AA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5F7C93E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9437D0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2F7CFB9D" w14:textId="77777777" w:rsidTr="000E7604">
        <w:trPr>
          <w:gridAfter w:val="2"/>
          <w:wAfter w:w="14" w:type="dxa"/>
          <w:cantSplit/>
          <w:trHeight w:val="57"/>
        </w:trPr>
        <w:tc>
          <w:tcPr>
            <w:tcW w:w="581" w:type="dxa"/>
            <w:vMerge/>
            <w:textDirection w:val="btLr"/>
          </w:tcPr>
          <w:p w14:paraId="7B724645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9FED1A1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FBD0466" w14:textId="594DF3FC" w:rsidR="006773FA" w:rsidRPr="00EE4C15" w:rsidRDefault="006773FA" w:rsidP="000E7604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415EA10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653AF8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382AEA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773353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9CDD5E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892CA1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260AF4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230EA1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79926AF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11F9A4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346E169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7E66852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3E0F727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71A7052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4C830884" w14:textId="77777777" w:rsidTr="000E7604">
        <w:trPr>
          <w:gridAfter w:val="2"/>
          <w:wAfter w:w="14" w:type="dxa"/>
          <w:cantSplit/>
          <w:trHeight w:val="269"/>
        </w:trPr>
        <w:tc>
          <w:tcPr>
            <w:tcW w:w="581" w:type="dxa"/>
            <w:vMerge/>
            <w:textDirection w:val="btLr"/>
          </w:tcPr>
          <w:p w14:paraId="68CD7F17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2E917304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1CF63C3E" w14:textId="707A31A1" w:rsidR="006773FA" w:rsidRPr="00EE4C15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  <w:t xml:space="preserve">Makaronovo meso </w:t>
            </w:r>
          </w:p>
        </w:tc>
        <w:tc>
          <w:tcPr>
            <w:tcW w:w="851" w:type="dxa"/>
          </w:tcPr>
          <w:p w14:paraId="2D71DD8F" w14:textId="333A86D0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044D71E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A181C57" w14:textId="6752B26D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7A03F28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47BCC0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C4E2D9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E37AA8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8970C5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15C117B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BB84EA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8AD4D5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B7C7D5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1E2173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9A0E52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1B22DD6B" w14:textId="77777777" w:rsidTr="006773FA">
        <w:trPr>
          <w:gridAfter w:val="2"/>
          <w:wAfter w:w="14" w:type="dxa"/>
          <w:cantSplit/>
          <w:trHeight w:val="222"/>
        </w:trPr>
        <w:tc>
          <w:tcPr>
            <w:tcW w:w="581" w:type="dxa"/>
            <w:vMerge/>
            <w:textDirection w:val="btLr"/>
          </w:tcPr>
          <w:p w14:paraId="59EA8E83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166A1A46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F7EAB5E" w14:textId="39EBCE82" w:rsidR="006773FA" w:rsidRPr="00227184" w:rsidRDefault="006773FA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="Arial"/>
                <w:bCs/>
                <w:kern w:val="1"/>
                <w:sz w:val="18"/>
                <w:szCs w:val="18"/>
                <w14:ligatures w14:val="none"/>
              </w:rPr>
              <w:t>Kitajsko zelje v solati s krompirjem</w:t>
            </w:r>
          </w:p>
        </w:tc>
        <w:tc>
          <w:tcPr>
            <w:tcW w:w="851" w:type="dxa"/>
          </w:tcPr>
          <w:p w14:paraId="39814157" w14:textId="0CC79B15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EB47AC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CD5F0EA" w14:textId="00DF2CD5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68820B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F5AFE6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0DF19B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9EAB9BA" w14:textId="5DA43DAE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CE4078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300F87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749D3C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464DBF7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FB686EE" w14:textId="7889E85D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8631E5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5D90E80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1E6B0E4F" w14:textId="77777777" w:rsidTr="000E7604">
        <w:trPr>
          <w:gridAfter w:val="2"/>
          <w:wAfter w:w="14" w:type="dxa"/>
          <w:cantSplit/>
          <w:trHeight w:val="269"/>
        </w:trPr>
        <w:tc>
          <w:tcPr>
            <w:tcW w:w="581" w:type="dxa"/>
            <w:vMerge w:val="restart"/>
            <w:textDirection w:val="btLr"/>
          </w:tcPr>
          <w:p w14:paraId="1F211FDF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SREDA</w:t>
            </w:r>
          </w:p>
        </w:tc>
        <w:tc>
          <w:tcPr>
            <w:tcW w:w="1121" w:type="dxa"/>
            <w:vMerge w:val="restart"/>
          </w:tcPr>
          <w:p w14:paraId="54D071BF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5BA89985" w14:textId="3A320E86" w:rsidR="006773FA" w:rsidRPr="00EE4C15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Medeni namaz</w:t>
            </w:r>
          </w:p>
        </w:tc>
        <w:tc>
          <w:tcPr>
            <w:tcW w:w="851" w:type="dxa"/>
          </w:tcPr>
          <w:p w14:paraId="6E165F7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B59B53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B890BF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39CE39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4D4D2A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3A14719" w14:textId="350F997D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D317767" w14:textId="6A93E9C5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2DBE84C8" w14:textId="000AD0BB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0F8C8B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33A03E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43B5924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7BAC5A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33C7EA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2D41D0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207F3C20" w14:textId="77777777" w:rsidTr="000E7604">
        <w:trPr>
          <w:gridAfter w:val="2"/>
          <w:wAfter w:w="14" w:type="dxa"/>
          <w:cantSplit/>
          <w:trHeight w:val="116"/>
        </w:trPr>
        <w:tc>
          <w:tcPr>
            <w:tcW w:w="581" w:type="dxa"/>
            <w:vMerge/>
            <w:textDirection w:val="btLr"/>
          </w:tcPr>
          <w:p w14:paraId="0C10A1FB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7522C3EA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1C2EEE1" w14:textId="2D63F1DD" w:rsidR="006773FA" w:rsidRPr="00227184" w:rsidRDefault="006773FA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Domači polbeli kruh</w:t>
            </w:r>
          </w:p>
        </w:tc>
        <w:tc>
          <w:tcPr>
            <w:tcW w:w="851" w:type="dxa"/>
          </w:tcPr>
          <w:p w14:paraId="3E5305C8" w14:textId="521C754F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12118D8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66FD6B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B8C7CA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795D9A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ACC634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E0901F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A9E427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7468BD3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130266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F3EDAA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957BF7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6582C6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7FACBA9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1DE59F46" w14:textId="77777777" w:rsidTr="000E7604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4C326879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4DEC36C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0FBDB6E" w14:textId="705C659F" w:rsidR="006773FA" w:rsidRPr="00EE4C15" w:rsidRDefault="006773FA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 xml:space="preserve">Bela kava </w:t>
            </w:r>
          </w:p>
        </w:tc>
        <w:tc>
          <w:tcPr>
            <w:tcW w:w="851" w:type="dxa"/>
          </w:tcPr>
          <w:p w14:paraId="491DD298" w14:textId="5DF894F9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ječmen</w:t>
            </w:r>
          </w:p>
        </w:tc>
        <w:tc>
          <w:tcPr>
            <w:tcW w:w="283" w:type="dxa"/>
          </w:tcPr>
          <w:p w14:paraId="1824DD9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955076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E09BA5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63E266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953D08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F738ABA" w14:textId="28CD4266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0E9E10E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60FB808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B7F8D1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755A75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C00AC1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0D6A3C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555F6B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2DA94DCF" w14:textId="77777777" w:rsidTr="000E7604">
        <w:trPr>
          <w:gridAfter w:val="2"/>
          <w:wAfter w:w="14" w:type="dxa"/>
          <w:cantSplit/>
          <w:trHeight w:val="323"/>
        </w:trPr>
        <w:tc>
          <w:tcPr>
            <w:tcW w:w="581" w:type="dxa"/>
            <w:vMerge/>
            <w:textDirection w:val="btLr"/>
          </w:tcPr>
          <w:p w14:paraId="0D1BF209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04210031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0110FEC5" w14:textId="6E427430" w:rsidR="006773FA" w:rsidRPr="00EE4C15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proofErr w:type="spellStart"/>
            <w:r w:rsidRPr="006773FA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Grisini</w:t>
            </w:r>
            <w:proofErr w:type="spellEnd"/>
            <w:r w:rsidRPr="006773FA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 xml:space="preserve"> navadni </w:t>
            </w:r>
          </w:p>
        </w:tc>
        <w:tc>
          <w:tcPr>
            <w:tcW w:w="851" w:type="dxa"/>
          </w:tcPr>
          <w:p w14:paraId="040A6A11" w14:textId="33B80D79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Pšenica, ječmen</w:t>
            </w:r>
          </w:p>
        </w:tc>
        <w:tc>
          <w:tcPr>
            <w:tcW w:w="283" w:type="dxa"/>
          </w:tcPr>
          <w:p w14:paraId="1E93BEE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50EA5A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DF4A42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D4B71F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26096A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E816BA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60BA25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1760993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FE274C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DA6A6B2" w14:textId="4B3FE6A3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5D55E1B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2C013C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5DC36FE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2A96CB85" w14:textId="77777777" w:rsidTr="000E7604">
        <w:trPr>
          <w:gridAfter w:val="2"/>
          <w:wAfter w:w="14" w:type="dxa"/>
          <w:cantSplit/>
          <w:trHeight w:val="226"/>
        </w:trPr>
        <w:tc>
          <w:tcPr>
            <w:tcW w:w="581" w:type="dxa"/>
            <w:vMerge/>
            <w:textDirection w:val="btLr"/>
          </w:tcPr>
          <w:p w14:paraId="531AC3F5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4DC6BF7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726B407" w14:textId="1C8E3C77" w:rsidR="006773FA" w:rsidRPr="00EE4C15" w:rsidRDefault="006773FA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02D54D7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C093DF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99B435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4732ED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1D86D2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6DF7D6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6DAC04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10EFE7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27450E8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F4BD93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3BD9E4D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12C99E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718A9D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2838EAD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201379B3" w14:textId="77777777" w:rsidTr="000E7604">
        <w:trPr>
          <w:gridAfter w:val="2"/>
          <w:wAfter w:w="14" w:type="dxa"/>
          <w:cantSplit/>
          <w:trHeight w:val="218"/>
        </w:trPr>
        <w:tc>
          <w:tcPr>
            <w:tcW w:w="581" w:type="dxa"/>
            <w:vMerge/>
            <w:textDirection w:val="btLr"/>
          </w:tcPr>
          <w:p w14:paraId="760A7FBC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0BD34803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437E402E" w14:textId="06704B87" w:rsidR="006773FA" w:rsidRPr="00EE4C15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Milijonska juha</w:t>
            </w:r>
          </w:p>
        </w:tc>
        <w:tc>
          <w:tcPr>
            <w:tcW w:w="851" w:type="dxa"/>
          </w:tcPr>
          <w:p w14:paraId="5D70FB2D" w14:textId="152D566D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5260DEB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94CE580" w14:textId="0759559D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460D433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5D8FF3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0C366B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349AD1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C812C7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2926E3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69A662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7C4CE46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CE2B97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0F16AF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8A2293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16369397" w14:textId="77777777" w:rsidTr="000E7604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26307848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C833B19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17EF8DC" w14:textId="1D0E37B6" w:rsidR="006773FA" w:rsidRPr="00EE4C15" w:rsidRDefault="006773FA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Pečena piščančja bedra</w:t>
            </w:r>
          </w:p>
        </w:tc>
        <w:tc>
          <w:tcPr>
            <w:tcW w:w="851" w:type="dxa"/>
          </w:tcPr>
          <w:p w14:paraId="3F1DF467" w14:textId="56E89C5B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7B35DD2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C71CA74" w14:textId="66C60CDE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470A14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FE7F22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042192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2CB326D" w14:textId="065ADC6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85A49D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AD00A4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A266C8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F1F509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4F64666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59B8A52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BA4A40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30B7BD0A" w14:textId="77777777" w:rsidTr="006773FA">
        <w:trPr>
          <w:gridAfter w:val="2"/>
          <w:wAfter w:w="14" w:type="dxa"/>
          <w:cantSplit/>
          <w:trHeight w:val="195"/>
        </w:trPr>
        <w:tc>
          <w:tcPr>
            <w:tcW w:w="581" w:type="dxa"/>
            <w:vMerge/>
            <w:textDirection w:val="btLr"/>
          </w:tcPr>
          <w:p w14:paraId="46C8CDEA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0905D7B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D5EF87F" w14:textId="30AB211E" w:rsidR="006773FA" w:rsidRPr="00EE4C15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Mlinci</w:t>
            </w:r>
          </w:p>
        </w:tc>
        <w:tc>
          <w:tcPr>
            <w:tcW w:w="851" w:type="dxa"/>
          </w:tcPr>
          <w:p w14:paraId="1F6FFE8C" w14:textId="7E2B8A73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2685159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A9A9F7E" w14:textId="676B52E3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78E589D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8E64B5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5E3EAB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3B15B15" w14:textId="3D60F899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600093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2A6EAC5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2D58CB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058555C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73782F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57A8EE6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6CE3AF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47F05FA1" w14:textId="77777777" w:rsidTr="000E7604">
        <w:trPr>
          <w:gridAfter w:val="2"/>
          <w:wAfter w:w="14" w:type="dxa"/>
          <w:cantSplit/>
          <w:trHeight w:val="270"/>
        </w:trPr>
        <w:tc>
          <w:tcPr>
            <w:tcW w:w="581" w:type="dxa"/>
            <w:vMerge/>
            <w:textDirection w:val="btLr"/>
          </w:tcPr>
          <w:p w14:paraId="54CFB2E3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F0E7F63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2A39D966" w14:textId="77777777" w:rsidR="006773FA" w:rsidRPr="006773FA" w:rsidRDefault="006773FA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Zelena solata</w:t>
            </w:r>
          </w:p>
        </w:tc>
        <w:tc>
          <w:tcPr>
            <w:tcW w:w="851" w:type="dxa"/>
          </w:tcPr>
          <w:p w14:paraId="0855EF2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3C38CF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004DB7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564535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4DE657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2E80BF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B1F7B8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1D3263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7C6CDD1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76AE3D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AB4A91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5FC8CC4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3551743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0E54E0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6444FC31" w14:textId="77777777" w:rsidTr="000E7604">
        <w:trPr>
          <w:gridAfter w:val="2"/>
          <w:wAfter w:w="14" w:type="dxa"/>
          <w:cantSplit/>
          <w:trHeight w:val="127"/>
        </w:trPr>
        <w:tc>
          <w:tcPr>
            <w:tcW w:w="581" w:type="dxa"/>
            <w:vMerge w:val="restart"/>
            <w:textDirection w:val="btLr"/>
          </w:tcPr>
          <w:p w14:paraId="13DBF6C9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ČETRTEK</w:t>
            </w:r>
          </w:p>
        </w:tc>
        <w:tc>
          <w:tcPr>
            <w:tcW w:w="1121" w:type="dxa"/>
            <w:vMerge w:val="restart"/>
          </w:tcPr>
          <w:p w14:paraId="789741CD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5DC44BEF" w14:textId="2BA57A5B" w:rsidR="006773FA" w:rsidRPr="00EE4C15" w:rsidRDefault="006773FA" w:rsidP="006773FA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Piščančja prsa v ovitku</w:t>
            </w:r>
          </w:p>
        </w:tc>
        <w:tc>
          <w:tcPr>
            <w:tcW w:w="851" w:type="dxa"/>
          </w:tcPr>
          <w:p w14:paraId="4EA1F06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590A4C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90EBF8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5D5CE2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6532FB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059A4F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A1A87C0" w14:textId="1BA0D445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6D6996F" w14:textId="5F0D4870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61C9008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725CAA0" w14:textId="1784DC8A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7FDB53E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1C2FE2C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741A9B0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3BB9DC4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0BC7C9DD" w14:textId="77777777" w:rsidTr="000E7604">
        <w:trPr>
          <w:gridAfter w:val="2"/>
          <w:wAfter w:w="14" w:type="dxa"/>
          <w:cantSplit/>
          <w:trHeight w:val="315"/>
        </w:trPr>
        <w:tc>
          <w:tcPr>
            <w:tcW w:w="581" w:type="dxa"/>
            <w:vMerge/>
            <w:textDirection w:val="btLr"/>
          </w:tcPr>
          <w:p w14:paraId="458BC090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1D672935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9A4A861" w14:textId="0653D01A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Pečena paprika</w:t>
            </w:r>
          </w:p>
        </w:tc>
        <w:tc>
          <w:tcPr>
            <w:tcW w:w="851" w:type="dxa"/>
          </w:tcPr>
          <w:p w14:paraId="5CDC47B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9B7ECF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00B272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6EB134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34FAFD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31A6AC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77E542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46FB83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CFB9BB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B91344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7C8FC3E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325CABD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8397FC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0E77D8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3D80FD47" w14:textId="77777777" w:rsidTr="000E7604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0A97D5A4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7DEBAA73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4F6EE9E" w14:textId="58631D28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 xml:space="preserve">Ržena  </w:t>
            </w:r>
            <w:proofErr w:type="spellStart"/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bombeta</w:t>
            </w:r>
            <w:proofErr w:type="spellEnd"/>
          </w:p>
        </w:tc>
        <w:tc>
          <w:tcPr>
            <w:tcW w:w="851" w:type="dxa"/>
          </w:tcPr>
          <w:p w14:paraId="202D1285" w14:textId="69B8FC61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Rž, pšenica</w:t>
            </w:r>
          </w:p>
        </w:tc>
        <w:tc>
          <w:tcPr>
            <w:tcW w:w="283" w:type="dxa"/>
          </w:tcPr>
          <w:p w14:paraId="7C2C3A1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7BDE3B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AD5CF7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784652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D29D5C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8FBCF4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F4B73F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CABB14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1BCCAA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02B67A8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D87401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38B1C0C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63D01F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427E739F" w14:textId="77777777" w:rsidTr="000E7604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18816E81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878F8F2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3F32A97" w14:textId="041A173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Čaj</w:t>
            </w:r>
          </w:p>
        </w:tc>
        <w:tc>
          <w:tcPr>
            <w:tcW w:w="851" w:type="dxa"/>
          </w:tcPr>
          <w:p w14:paraId="72B5B20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F7C9CB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A94622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9867E4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7A7839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071411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3DA7FB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061AAE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DE7291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81FBC1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747F46F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51D2941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688749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BEDF28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0D1F4D68" w14:textId="77777777" w:rsidTr="000E7604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08266C4A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4514F7F9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MALICA/DOP  in POP </w:t>
            </w:r>
          </w:p>
        </w:tc>
        <w:tc>
          <w:tcPr>
            <w:tcW w:w="2261" w:type="dxa"/>
          </w:tcPr>
          <w:p w14:paraId="5079E1EC" w14:textId="4135A126" w:rsidR="006773FA" w:rsidRPr="00EE4C15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 xml:space="preserve">Pira z banano in jogurtom </w:t>
            </w:r>
          </w:p>
        </w:tc>
        <w:tc>
          <w:tcPr>
            <w:tcW w:w="851" w:type="dxa"/>
          </w:tcPr>
          <w:p w14:paraId="6EDD0C19" w14:textId="3580FF82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pira</w:t>
            </w:r>
          </w:p>
        </w:tc>
        <w:tc>
          <w:tcPr>
            <w:tcW w:w="283" w:type="dxa"/>
          </w:tcPr>
          <w:p w14:paraId="3126147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CEBFCF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4543A2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E47499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FDE65B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1F10B1A" w14:textId="30D6ED21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0743B45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4B69796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862D5B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72AE500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442233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84DF82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236D89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088483CF" w14:textId="77777777" w:rsidTr="000E7604">
        <w:trPr>
          <w:gridAfter w:val="2"/>
          <w:wAfter w:w="14" w:type="dxa"/>
          <w:cantSplit/>
          <w:trHeight w:val="57"/>
        </w:trPr>
        <w:tc>
          <w:tcPr>
            <w:tcW w:w="581" w:type="dxa"/>
            <w:vMerge/>
            <w:textDirection w:val="btLr"/>
          </w:tcPr>
          <w:p w14:paraId="04E945A3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42120D4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5F50617" w14:textId="62685B1F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23F75F3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40C746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CDAB24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CF5B78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98F04F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EBF78C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289A23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521FBA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43C08C1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CCC08D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4A7B941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1EE1A5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675547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7E3669C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0B9DA0EB" w14:textId="77777777" w:rsidTr="006773FA">
        <w:trPr>
          <w:gridAfter w:val="2"/>
          <w:wAfter w:w="14" w:type="dxa"/>
          <w:cantSplit/>
          <w:trHeight w:val="410"/>
        </w:trPr>
        <w:tc>
          <w:tcPr>
            <w:tcW w:w="581" w:type="dxa"/>
            <w:vMerge/>
            <w:textDirection w:val="btLr"/>
          </w:tcPr>
          <w:p w14:paraId="5EC15C90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3B08DB47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5DD0F9E6" w14:textId="1D24B1D3" w:rsidR="006773FA" w:rsidRPr="00EE4C15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 xml:space="preserve">Fižolovka s testeninami (brez mesa) </w:t>
            </w:r>
          </w:p>
        </w:tc>
        <w:tc>
          <w:tcPr>
            <w:tcW w:w="851" w:type="dxa"/>
          </w:tcPr>
          <w:p w14:paraId="350FD4DB" w14:textId="24AF2707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3B65A96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620B813" w14:textId="6E7910A1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70427AB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16A485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5673D7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4AD55E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8C5FCD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2E8200E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C6A53B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261BA37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D5A3D2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59E9F5B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7F84257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29B454A0" w14:textId="77777777" w:rsidTr="006773FA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2248B30D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A09AF5F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099AB73" w14:textId="23C6BD67" w:rsidR="006773FA" w:rsidRPr="006773FA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Buhteljni z marmelado</w:t>
            </w:r>
          </w:p>
        </w:tc>
        <w:tc>
          <w:tcPr>
            <w:tcW w:w="851" w:type="dxa"/>
          </w:tcPr>
          <w:p w14:paraId="62532FBF" w14:textId="3A9F174A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2C5B8B7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F02A009" w14:textId="044D48F4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32C2558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45726B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E74B65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E84C1A2" w14:textId="23F46EAA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2605585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361BD2E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477EAE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77C403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4B9629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7707188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6646158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15B4B1EB" w14:textId="77777777" w:rsidTr="006773FA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39331FD4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7958D44A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FD517A3" w14:textId="6C7A56F8" w:rsidR="006773FA" w:rsidRPr="00EE4C15" w:rsidRDefault="006773FA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Francoski kruh</w:t>
            </w:r>
          </w:p>
        </w:tc>
        <w:tc>
          <w:tcPr>
            <w:tcW w:w="851" w:type="dxa"/>
          </w:tcPr>
          <w:p w14:paraId="0CF8B2B1" w14:textId="729CF066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3BEBE80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431F39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B5AE2E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8BF020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2BE494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90DBDC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F36295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BDE168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213EE9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31B43E9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AD201B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1599BC8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5E24D1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530163ED" w14:textId="77777777" w:rsidTr="000E7604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501A452F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1ADCFA7D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2A823BCB" w14:textId="69B99903" w:rsidR="006773FA" w:rsidRPr="00EE4C15" w:rsidRDefault="006773FA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bCs/>
                <w:sz w:val="18"/>
                <w:szCs w:val="18"/>
                <w14:ligatures w14:val="none"/>
              </w:rPr>
              <w:t>Kuhan kompot</w:t>
            </w:r>
          </w:p>
        </w:tc>
        <w:tc>
          <w:tcPr>
            <w:tcW w:w="851" w:type="dxa"/>
          </w:tcPr>
          <w:p w14:paraId="613C9EE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DA9F58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C3D8A3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FED67E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1B8F58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FAFC3E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4FB9E4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3F310F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3EDD7B3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1CBBC8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100C439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4189A25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5825BD1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3AD330B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4606F7FB" w14:textId="77777777" w:rsidTr="000E7604">
        <w:trPr>
          <w:gridAfter w:val="2"/>
          <w:wAfter w:w="14" w:type="dxa"/>
          <w:cantSplit/>
          <w:trHeight w:val="70"/>
        </w:trPr>
        <w:tc>
          <w:tcPr>
            <w:tcW w:w="581" w:type="dxa"/>
            <w:vMerge w:val="restart"/>
            <w:textDirection w:val="btLr"/>
          </w:tcPr>
          <w:p w14:paraId="77636DCF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PETEK</w:t>
            </w:r>
          </w:p>
        </w:tc>
        <w:tc>
          <w:tcPr>
            <w:tcW w:w="1121" w:type="dxa"/>
            <w:vMerge w:val="restart"/>
          </w:tcPr>
          <w:p w14:paraId="3C78A1EC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7AE8C128" w14:textId="25B2060D" w:rsidR="006773FA" w:rsidRPr="00EE4C15" w:rsidRDefault="006773FA" w:rsidP="006773FA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 xml:space="preserve">Mlečna prosena kaša na </w:t>
            </w:r>
            <w:proofErr w:type="spellStart"/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bio</w:t>
            </w:r>
            <w:proofErr w:type="spellEnd"/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 xml:space="preserve"> sen. </w:t>
            </w:r>
            <w:proofErr w:type="spellStart"/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neh</w:t>
            </w:r>
            <w:proofErr w:type="spellEnd"/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. mleku</w:t>
            </w:r>
          </w:p>
        </w:tc>
        <w:tc>
          <w:tcPr>
            <w:tcW w:w="851" w:type="dxa"/>
          </w:tcPr>
          <w:p w14:paraId="4E472759" w14:textId="6B9B731B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ABD591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D0EFC46" w14:textId="0C7E7D59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2F1097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4059DD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685C33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49FA51E" w14:textId="09BF7BBC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0B8E655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70D179B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F38330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1A0A9EF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48204A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2AF99C7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44F354B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582FF2B2" w14:textId="77777777" w:rsidTr="000E7604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146434CC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34A3D11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2158F8A" w14:textId="0E491B89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Mleti mandeljni</w:t>
            </w:r>
          </w:p>
        </w:tc>
        <w:tc>
          <w:tcPr>
            <w:tcW w:w="851" w:type="dxa"/>
          </w:tcPr>
          <w:p w14:paraId="00307D3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5F40B03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FB6581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15E9EE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604073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395EBBA" w14:textId="032F2C1E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981062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5D4E55E" w14:textId="13E28095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man</w:t>
            </w:r>
          </w:p>
        </w:tc>
        <w:tc>
          <w:tcPr>
            <w:tcW w:w="411" w:type="dxa"/>
          </w:tcPr>
          <w:p w14:paraId="03704EF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6934C4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BE1154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4F94EE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B55E50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393F9B2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2D4937A9" w14:textId="77777777" w:rsidTr="000E7604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427E741A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0838D055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069CF9EA" w14:textId="2C208E31" w:rsidR="006773FA" w:rsidRPr="00EE4C15" w:rsidRDefault="006773FA" w:rsidP="006773FA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½ makove štručke temna moka</w:t>
            </w:r>
          </w:p>
        </w:tc>
        <w:tc>
          <w:tcPr>
            <w:tcW w:w="851" w:type="dxa"/>
          </w:tcPr>
          <w:p w14:paraId="4F2C3FDA" w14:textId="1C25F9EA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6F9A70B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2E363F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87DDC6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F7D630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84D47A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7C1D2E3" w14:textId="25DE83F5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1C441C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311C5E0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8506AF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30237A1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5C0EA1D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3863696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58CF8C6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4923E1CD" w14:textId="77777777" w:rsidTr="000E7604">
        <w:trPr>
          <w:gridAfter w:val="2"/>
          <w:wAfter w:w="14" w:type="dxa"/>
          <w:cantSplit/>
          <w:trHeight w:val="57"/>
        </w:trPr>
        <w:tc>
          <w:tcPr>
            <w:tcW w:w="581" w:type="dxa"/>
            <w:vMerge/>
            <w:textDirection w:val="btLr"/>
          </w:tcPr>
          <w:p w14:paraId="6CE920BD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4699E467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8DC1312" w14:textId="79D99B1D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4DD4503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516FE9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E30C25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F9B556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527F7D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95B6ED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3B7D40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E4D9A3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6221CDA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5DB56C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0A9E268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7039E9E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78CE43D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1C0D668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25974B5E" w14:textId="77777777" w:rsidTr="006773FA">
        <w:trPr>
          <w:gridAfter w:val="2"/>
          <w:wAfter w:w="14" w:type="dxa"/>
          <w:cantSplit/>
          <w:trHeight w:val="240"/>
        </w:trPr>
        <w:tc>
          <w:tcPr>
            <w:tcW w:w="581" w:type="dxa"/>
            <w:vMerge/>
            <w:textDirection w:val="btLr"/>
          </w:tcPr>
          <w:p w14:paraId="009A4041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389FBBBB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3A518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62F1BEAA" w14:textId="400C3018" w:rsidR="006773FA" w:rsidRPr="00EE4C15" w:rsidRDefault="006773FA" w:rsidP="006773FA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Goveja juha z rezanci</w:t>
            </w:r>
          </w:p>
        </w:tc>
        <w:tc>
          <w:tcPr>
            <w:tcW w:w="851" w:type="dxa"/>
          </w:tcPr>
          <w:p w14:paraId="6F2C5ADE" w14:textId="30655CCB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13A6F20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6A0E339" w14:textId="3BA5926A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6539B6E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22ABAC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C4C054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B72B22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A2A7CA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0AFC183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43A974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56CA64B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D85DBB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34A567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55E3F76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6F84F80F" w14:textId="77777777" w:rsidTr="004B5D1C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0E0ED2D7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9BB29D1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C401B1B" w14:textId="1CECB5EE" w:rsidR="006773FA" w:rsidRPr="006773FA" w:rsidRDefault="006773FA" w:rsidP="006773FA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Kuhana govedina</w:t>
            </w:r>
          </w:p>
        </w:tc>
        <w:tc>
          <w:tcPr>
            <w:tcW w:w="851" w:type="dxa"/>
          </w:tcPr>
          <w:p w14:paraId="525CAF0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8B37FA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935EB6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494F3A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1537B8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AB780B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CD140E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2B28FC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37431DF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4E2321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14A7E17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07814E8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6AF332B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A4AB81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70FAD5AD" w14:textId="77777777" w:rsidTr="000E7604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383325EC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1D42A13C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20302DC0" w14:textId="31DB64AD" w:rsidR="006773FA" w:rsidRPr="00227184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Hrenova omaka</w:t>
            </w:r>
          </w:p>
        </w:tc>
        <w:tc>
          <w:tcPr>
            <w:tcW w:w="851" w:type="dxa"/>
          </w:tcPr>
          <w:p w14:paraId="7357E60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E1FAA9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FE0A1B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7A81C02" w14:textId="3EC61DC8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747336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18B8C25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18C5B35" w14:textId="59EECEF6" w:rsidR="006773FA" w:rsidRPr="00EE4C15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5093CC2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510BF47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2AD920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67C8F85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3EC89A9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4469E0A0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2CDB37D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351AB98F" w14:textId="77777777" w:rsidTr="000E7604">
        <w:trPr>
          <w:gridAfter w:val="2"/>
          <w:wAfter w:w="14" w:type="dxa"/>
          <w:cantSplit/>
          <w:trHeight w:val="58"/>
        </w:trPr>
        <w:tc>
          <w:tcPr>
            <w:tcW w:w="581" w:type="dxa"/>
            <w:vMerge/>
            <w:textDirection w:val="btLr"/>
          </w:tcPr>
          <w:p w14:paraId="61E4371F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B23820C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C40BB68" w14:textId="48B21956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Pražen krompir</w:t>
            </w:r>
          </w:p>
        </w:tc>
        <w:tc>
          <w:tcPr>
            <w:tcW w:w="851" w:type="dxa"/>
          </w:tcPr>
          <w:p w14:paraId="0A6275B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7E4A23A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D4780E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B293533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6EAB52D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5355C6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B26F28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033CCD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4E46F24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2C89BC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350C036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28EC049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01785A0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0122F4E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03463E55" w14:textId="77777777" w:rsidTr="000E7604">
        <w:trPr>
          <w:gridAfter w:val="2"/>
          <w:wAfter w:w="14" w:type="dxa"/>
          <w:cantSplit/>
          <w:trHeight w:val="70"/>
        </w:trPr>
        <w:tc>
          <w:tcPr>
            <w:tcW w:w="581" w:type="dxa"/>
            <w:vMerge/>
            <w:textDirection w:val="btLr"/>
          </w:tcPr>
          <w:p w14:paraId="5D4D6E49" w14:textId="77777777" w:rsidR="006773FA" w:rsidRPr="003A518A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7E8CD513" w14:textId="77777777" w:rsidR="006773FA" w:rsidRPr="003A518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BD7274B" w14:textId="57170BB8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  <w:t>Endivija s čičeriko</w:t>
            </w:r>
          </w:p>
        </w:tc>
        <w:tc>
          <w:tcPr>
            <w:tcW w:w="851" w:type="dxa"/>
          </w:tcPr>
          <w:p w14:paraId="080B6FF2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9D24898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337B31A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ADEDC04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2AB4AA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05D157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E0DFDE6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9D2682C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" w:type="dxa"/>
          </w:tcPr>
          <w:p w14:paraId="17F3577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D70722F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7" w:type="dxa"/>
            <w:gridSpan w:val="2"/>
          </w:tcPr>
          <w:p w14:paraId="0DD9671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44" w:type="dxa"/>
            <w:gridSpan w:val="3"/>
          </w:tcPr>
          <w:p w14:paraId="6855AF0E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2" w:type="dxa"/>
          </w:tcPr>
          <w:p w14:paraId="3A299F07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0" w:type="dxa"/>
            <w:gridSpan w:val="2"/>
          </w:tcPr>
          <w:p w14:paraId="69C69B71" w14:textId="77777777" w:rsidR="006773FA" w:rsidRPr="00EE4C15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3A518A" w14:paraId="62764FC0" w14:textId="77777777" w:rsidTr="004B5D1C">
        <w:trPr>
          <w:gridAfter w:val="1"/>
          <w:wAfter w:w="8" w:type="dxa"/>
          <w:trHeight w:val="70"/>
        </w:trPr>
        <w:tc>
          <w:tcPr>
            <w:tcW w:w="3963" w:type="dxa"/>
            <w:gridSpan w:val="3"/>
            <w:vMerge w:val="restart"/>
          </w:tcPr>
          <w:p w14:paraId="38D1F528" w14:textId="77777777" w:rsidR="006773FA" w:rsidRPr="004D4B7B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x –obrok  vsebuje 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</w:t>
            </w: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značeni alergen                                                                                               </w:t>
            </w:r>
          </w:p>
        </w:tc>
        <w:tc>
          <w:tcPr>
            <w:tcW w:w="6934" w:type="dxa"/>
            <w:gridSpan w:val="20"/>
          </w:tcPr>
          <w:p w14:paraId="224B4E5A" w14:textId="77777777" w:rsidR="006773FA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12BFC5DE" w14:textId="77777777" w:rsidR="004B5D1C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3DF7B20C" w14:textId="77777777" w:rsidR="004B5D1C" w:rsidRPr="003A518A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59D4BFF6" w14:textId="77777777" w:rsidTr="000E7604">
        <w:trPr>
          <w:cantSplit/>
          <w:trHeight w:val="57"/>
        </w:trPr>
        <w:tc>
          <w:tcPr>
            <w:tcW w:w="3963" w:type="dxa"/>
            <w:gridSpan w:val="3"/>
            <w:vMerge/>
          </w:tcPr>
          <w:p w14:paraId="6FDE5DF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42" w:type="dxa"/>
            <w:gridSpan w:val="21"/>
          </w:tcPr>
          <w:p w14:paraId="40C828DF" w14:textId="77777777" w:rsidR="006773FA" w:rsidRPr="0027546F" w:rsidRDefault="006773FA" w:rsidP="000E7604">
            <w:pPr>
              <w:spacing w:after="0" w:line="259" w:lineRule="auto"/>
              <w:jc w:val="center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MOŽNI ALERGENI</w:t>
            </w:r>
          </w:p>
        </w:tc>
      </w:tr>
      <w:tr w:rsidR="006773FA" w:rsidRPr="0027546F" w14:paraId="0B45346F" w14:textId="77777777" w:rsidTr="000E7604">
        <w:trPr>
          <w:cantSplit/>
          <w:trHeight w:val="906"/>
        </w:trPr>
        <w:tc>
          <w:tcPr>
            <w:tcW w:w="581" w:type="dxa"/>
            <w:textDirection w:val="btLr"/>
          </w:tcPr>
          <w:p w14:paraId="51D52F1C" w14:textId="77777777" w:rsidR="006773FA" w:rsidRPr="0027546F" w:rsidRDefault="006773FA" w:rsidP="000E7604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</w:tcPr>
          <w:p w14:paraId="7A7D30D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2FC7A8F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  <w:p w14:paraId="19AA8F3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OBROK</w:t>
            </w:r>
          </w:p>
        </w:tc>
        <w:tc>
          <w:tcPr>
            <w:tcW w:w="2261" w:type="dxa"/>
          </w:tcPr>
          <w:p w14:paraId="3F44BEEB" w14:textId="7AAD34EA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Od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 05</w:t>
            </w: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.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10.</w:t>
            </w: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2026 do</w:t>
            </w:r>
            <w:r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 09.10</w:t>
            </w:r>
            <w:r w:rsidRPr="004D4B7B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.2026</w:t>
            </w:r>
          </w:p>
        </w:tc>
        <w:tc>
          <w:tcPr>
            <w:tcW w:w="851" w:type="dxa"/>
            <w:textDirection w:val="btLr"/>
          </w:tcPr>
          <w:p w14:paraId="4B5D0EF8" w14:textId="77777777" w:rsidR="006773FA" w:rsidRPr="0027546F" w:rsidRDefault="006773FA" w:rsidP="000E7604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Gluten</w:t>
            </w:r>
          </w:p>
        </w:tc>
        <w:tc>
          <w:tcPr>
            <w:tcW w:w="283" w:type="dxa"/>
            <w:textDirection w:val="btLr"/>
          </w:tcPr>
          <w:p w14:paraId="4C141284" w14:textId="77777777" w:rsidR="006773FA" w:rsidRPr="0027546F" w:rsidRDefault="006773FA" w:rsidP="000E7604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Raki</w:t>
            </w:r>
          </w:p>
        </w:tc>
        <w:tc>
          <w:tcPr>
            <w:tcW w:w="426" w:type="dxa"/>
            <w:textDirection w:val="btLr"/>
          </w:tcPr>
          <w:p w14:paraId="3917244D" w14:textId="77777777" w:rsidR="006773FA" w:rsidRPr="0027546F" w:rsidRDefault="006773FA" w:rsidP="000E7604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Jajca</w:t>
            </w:r>
          </w:p>
        </w:tc>
        <w:tc>
          <w:tcPr>
            <w:tcW w:w="425" w:type="dxa"/>
            <w:textDirection w:val="btLr"/>
          </w:tcPr>
          <w:p w14:paraId="47D8695A" w14:textId="77777777" w:rsidR="006773FA" w:rsidRPr="0027546F" w:rsidRDefault="006773FA" w:rsidP="000E7604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Ribe</w:t>
            </w:r>
          </w:p>
        </w:tc>
        <w:tc>
          <w:tcPr>
            <w:tcW w:w="425" w:type="dxa"/>
            <w:textDirection w:val="btLr"/>
          </w:tcPr>
          <w:p w14:paraId="544E7131" w14:textId="77777777" w:rsidR="006773FA" w:rsidRPr="0027546F" w:rsidRDefault="006773FA" w:rsidP="000E7604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Arašidi</w:t>
            </w:r>
          </w:p>
        </w:tc>
        <w:tc>
          <w:tcPr>
            <w:tcW w:w="425" w:type="dxa"/>
            <w:textDirection w:val="btLr"/>
          </w:tcPr>
          <w:p w14:paraId="60595A49" w14:textId="77777777" w:rsidR="006773FA" w:rsidRPr="0027546F" w:rsidRDefault="006773FA" w:rsidP="000E7604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Soja</w:t>
            </w:r>
          </w:p>
        </w:tc>
        <w:tc>
          <w:tcPr>
            <w:tcW w:w="567" w:type="dxa"/>
            <w:textDirection w:val="btLr"/>
          </w:tcPr>
          <w:p w14:paraId="5EE99B87" w14:textId="77777777" w:rsidR="006773FA" w:rsidRPr="0027546F" w:rsidRDefault="006773FA" w:rsidP="000E7604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Mleko/</w:t>
            </w:r>
            <w:proofErr w:type="spellStart"/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m.izdelki</w:t>
            </w:r>
            <w:proofErr w:type="spellEnd"/>
          </w:p>
        </w:tc>
        <w:tc>
          <w:tcPr>
            <w:tcW w:w="567" w:type="dxa"/>
            <w:textDirection w:val="btLr"/>
          </w:tcPr>
          <w:p w14:paraId="4300714B" w14:textId="77777777" w:rsidR="006773FA" w:rsidRPr="0027546F" w:rsidRDefault="006773FA" w:rsidP="000E7604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Oreščki</w:t>
            </w:r>
          </w:p>
        </w:tc>
        <w:tc>
          <w:tcPr>
            <w:tcW w:w="426" w:type="dxa"/>
            <w:gridSpan w:val="2"/>
            <w:textDirection w:val="btLr"/>
          </w:tcPr>
          <w:p w14:paraId="03072FA1" w14:textId="77777777" w:rsidR="006773FA" w:rsidRPr="0027546F" w:rsidRDefault="006773FA" w:rsidP="000E7604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Listna zelena</w:t>
            </w:r>
          </w:p>
        </w:tc>
        <w:tc>
          <w:tcPr>
            <w:tcW w:w="425" w:type="dxa"/>
            <w:gridSpan w:val="2"/>
            <w:textDirection w:val="btLr"/>
          </w:tcPr>
          <w:p w14:paraId="45BADDBF" w14:textId="77777777" w:rsidR="006773FA" w:rsidRPr="0027546F" w:rsidRDefault="006773FA" w:rsidP="000E7604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Gorčično seme</w:t>
            </w:r>
          </w:p>
        </w:tc>
        <w:tc>
          <w:tcPr>
            <w:tcW w:w="567" w:type="dxa"/>
            <w:gridSpan w:val="2"/>
            <w:textDirection w:val="btLr"/>
          </w:tcPr>
          <w:p w14:paraId="2CD9D350" w14:textId="77777777" w:rsidR="006773FA" w:rsidRPr="0027546F" w:rsidRDefault="006773FA" w:rsidP="000E7604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Sezamovo seme</w:t>
            </w:r>
          </w:p>
        </w:tc>
        <w:tc>
          <w:tcPr>
            <w:tcW w:w="567" w:type="dxa"/>
            <w:textDirection w:val="btLr"/>
          </w:tcPr>
          <w:p w14:paraId="3B8C7642" w14:textId="77777777" w:rsidR="006773FA" w:rsidRPr="0027546F" w:rsidRDefault="006773FA" w:rsidP="000E7604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Žveplov dioksid</w:t>
            </w:r>
          </w:p>
        </w:tc>
        <w:tc>
          <w:tcPr>
            <w:tcW w:w="709" w:type="dxa"/>
            <w:gridSpan w:val="3"/>
            <w:textDirection w:val="btLr"/>
          </w:tcPr>
          <w:p w14:paraId="16A1A5C9" w14:textId="77777777" w:rsidR="006773FA" w:rsidRPr="0027546F" w:rsidRDefault="006773FA" w:rsidP="000E7604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Volčji bob</w:t>
            </w:r>
          </w:p>
        </w:tc>
        <w:tc>
          <w:tcPr>
            <w:tcW w:w="279" w:type="dxa"/>
            <w:gridSpan w:val="3"/>
            <w:textDirection w:val="btLr"/>
          </w:tcPr>
          <w:p w14:paraId="5261C165" w14:textId="77777777" w:rsidR="006773FA" w:rsidRPr="0027546F" w:rsidRDefault="006773FA" w:rsidP="000E7604">
            <w:pPr>
              <w:spacing w:after="0" w:line="259" w:lineRule="auto"/>
              <w:ind w:right="113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Mehkužci</w:t>
            </w:r>
          </w:p>
        </w:tc>
      </w:tr>
      <w:tr w:rsidR="006773FA" w:rsidRPr="0027546F" w14:paraId="61EDAE17" w14:textId="77777777" w:rsidTr="000E7604">
        <w:trPr>
          <w:cantSplit/>
          <w:trHeight w:val="70"/>
        </w:trPr>
        <w:tc>
          <w:tcPr>
            <w:tcW w:w="581" w:type="dxa"/>
            <w:vMerge w:val="restart"/>
            <w:textDirection w:val="btLr"/>
          </w:tcPr>
          <w:p w14:paraId="78F939A6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PONEDELJEK</w:t>
            </w:r>
          </w:p>
        </w:tc>
        <w:tc>
          <w:tcPr>
            <w:tcW w:w="1121" w:type="dxa"/>
            <w:vMerge w:val="restart"/>
          </w:tcPr>
          <w:p w14:paraId="0C257F6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1595740D" w14:textId="5CB95149" w:rsidR="006773FA" w:rsidRPr="0027546F" w:rsidRDefault="006773FA" w:rsidP="004B5D1C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Skuše</w:t>
            </w:r>
          </w:p>
        </w:tc>
        <w:tc>
          <w:tcPr>
            <w:tcW w:w="851" w:type="dxa"/>
          </w:tcPr>
          <w:p w14:paraId="2191E43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74EC4B5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8127DF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877BCF4" w14:textId="7517959B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5498D46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6184AC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CF8ACD2" w14:textId="24171ACC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B0AE4E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0BFC726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EBE606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1885B1C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C01EF1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13E305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59D1D53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605081B2" w14:textId="77777777" w:rsidTr="000E7604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763CA602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FB98C0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C3D67DE" w14:textId="4C703569" w:rsidR="006773FA" w:rsidRPr="009F0599" w:rsidRDefault="004B5D1C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Sveža paprika (</w:t>
            </w:r>
            <w:proofErr w:type="spellStart"/>
            <w:r w:rsidRPr="006773F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tris</w:t>
            </w:r>
            <w:proofErr w:type="spellEnd"/>
            <w:r w:rsidRPr="006773F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851" w:type="dxa"/>
          </w:tcPr>
          <w:p w14:paraId="3AC6978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FAED9E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1EA229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E3D28F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B592AB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6C9E93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B05626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89D382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27FFA2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2AB5BD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12EE31A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6F292A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32F0EE1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5FEB48B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1F1FFF64" w14:textId="77777777" w:rsidTr="000E7604">
        <w:trPr>
          <w:cantSplit/>
          <w:trHeight w:val="190"/>
        </w:trPr>
        <w:tc>
          <w:tcPr>
            <w:tcW w:w="581" w:type="dxa"/>
            <w:vMerge/>
            <w:textDirection w:val="btLr"/>
          </w:tcPr>
          <w:p w14:paraId="0B8C69E0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4C6728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C2512DD" w14:textId="07BDD976" w:rsidR="006773FA" w:rsidRPr="003316D0" w:rsidRDefault="004B5D1C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Polnozrnati kruh</w:t>
            </w:r>
          </w:p>
        </w:tc>
        <w:tc>
          <w:tcPr>
            <w:tcW w:w="851" w:type="dxa"/>
          </w:tcPr>
          <w:p w14:paraId="6551965A" w14:textId="47080FA4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Pšenica, oves</w:t>
            </w:r>
          </w:p>
        </w:tc>
        <w:tc>
          <w:tcPr>
            <w:tcW w:w="283" w:type="dxa"/>
          </w:tcPr>
          <w:p w14:paraId="0601F47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40BE65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790C6D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829E0A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99C54B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D6BAA0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667BB5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748BEEB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752066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0CD478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E3F091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34DD1B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2B74139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150BB0DC" w14:textId="77777777" w:rsidTr="000E7604">
        <w:trPr>
          <w:cantSplit/>
          <w:trHeight w:val="270"/>
        </w:trPr>
        <w:tc>
          <w:tcPr>
            <w:tcW w:w="581" w:type="dxa"/>
            <w:vMerge/>
            <w:textDirection w:val="btLr"/>
          </w:tcPr>
          <w:p w14:paraId="29956503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350FB1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4BD2A0C" w14:textId="146AAEA6" w:rsidR="006773FA" w:rsidRPr="002226A0" w:rsidRDefault="004B5D1C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Čaj</w:t>
            </w:r>
          </w:p>
        </w:tc>
        <w:tc>
          <w:tcPr>
            <w:tcW w:w="851" w:type="dxa"/>
          </w:tcPr>
          <w:p w14:paraId="5802EAE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2FA398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47E67F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067E3E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C9EC59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210412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4A0274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F10560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70C0B55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BF994F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20D375D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B5D350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71C7A7D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137F487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112C1386" w14:textId="77777777" w:rsidTr="000E7604">
        <w:trPr>
          <w:cantSplit/>
          <w:trHeight w:val="102"/>
        </w:trPr>
        <w:tc>
          <w:tcPr>
            <w:tcW w:w="581" w:type="dxa"/>
            <w:vMerge/>
            <w:textDirection w:val="btLr"/>
          </w:tcPr>
          <w:p w14:paraId="7C8CA12A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3A0FBFC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093CB79F" w14:textId="7BDE2247" w:rsidR="006773FA" w:rsidRPr="0027546F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proofErr w:type="spellStart"/>
            <w:r w:rsidRPr="006773F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Bio</w:t>
            </w:r>
            <w:proofErr w:type="spellEnd"/>
            <w:r w:rsidRPr="006773F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6773F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probiotični</w:t>
            </w:r>
            <w:proofErr w:type="spellEnd"/>
            <w:r w:rsidRPr="006773F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 xml:space="preserve"> jogurt, koruzni kosmiči</w:t>
            </w:r>
          </w:p>
        </w:tc>
        <w:tc>
          <w:tcPr>
            <w:tcW w:w="851" w:type="dxa"/>
          </w:tcPr>
          <w:p w14:paraId="795CF413" w14:textId="2B059ED2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ječmen</w:t>
            </w:r>
          </w:p>
        </w:tc>
        <w:tc>
          <w:tcPr>
            <w:tcW w:w="283" w:type="dxa"/>
          </w:tcPr>
          <w:p w14:paraId="7E0C684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D092A8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3B0986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8D3F68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6A5284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9061A96" w14:textId="1B4CD6AE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4A369F3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2C87000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21A1BA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4EA4F96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A01467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0DF9908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3A2AA5E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66705EB6" w14:textId="77777777" w:rsidTr="000E7604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62F5A56A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4D7B40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221D57E" w14:textId="35F84571" w:rsidR="006773FA" w:rsidRPr="0027546F" w:rsidRDefault="004B5D1C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47082D0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FB4086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8B2833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3600F1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72F13A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412FAD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72EC56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857E77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F56D0F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09B515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18B9C7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3FE6DB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2C45E7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126922F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134DB9D0" w14:textId="77777777" w:rsidTr="000E7604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7FEE504B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748B47D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1E4F7027" w14:textId="1F18DDD1" w:rsidR="006773FA" w:rsidRPr="0027546F" w:rsidRDefault="006773FA" w:rsidP="004B5D1C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Piščanec v kremni omaki s papriko in sušenimi paradižniki</w:t>
            </w:r>
          </w:p>
        </w:tc>
        <w:tc>
          <w:tcPr>
            <w:tcW w:w="851" w:type="dxa"/>
          </w:tcPr>
          <w:p w14:paraId="688E3D71" w14:textId="21E1B8D3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3D7F78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F3F1FCC" w14:textId="39022211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3B3D2B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4A6944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5929E8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4D7EF10" w14:textId="11AAA28D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1AFB331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1E40A5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46D97A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4B5FB8A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23C00D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42F8081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405B8D6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31F3647E" w14:textId="77777777" w:rsidTr="000E7604">
        <w:trPr>
          <w:cantSplit/>
          <w:trHeight w:val="110"/>
        </w:trPr>
        <w:tc>
          <w:tcPr>
            <w:tcW w:w="581" w:type="dxa"/>
            <w:vMerge/>
            <w:textDirection w:val="btLr"/>
          </w:tcPr>
          <w:p w14:paraId="27DE15EA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DFB721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25401FF" w14:textId="18024E67" w:rsidR="006773FA" w:rsidRPr="00D71182" w:rsidRDefault="004B5D1C" w:rsidP="000E7604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Široki polnozrnati rezanci</w:t>
            </w:r>
          </w:p>
        </w:tc>
        <w:tc>
          <w:tcPr>
            <w:tcW w:w="851" w:type="dxa"/>
          </w:tcPr>
          <w:p w14:paraId="6BDD44DD" w14:textId="63A6AD00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22A7B91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7747A0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A79394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79631A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7FABE1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95C231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EBB314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6E5E374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F7C5BF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50E0E83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F39B63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441017D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386FBEB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41792E19" w14:textId="77777777" w:rsidTr="000E7604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61630798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F27398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ED775D9" w14:textId="541AEFAE" w:rsidR="006773FA" w:rsidRPr="0027546F" w:rsidRDefault="004B5D1C" w:rsidP="000E7604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Sveže zelje v solati s krompirjem</w:t>
            </w:r>
          </w:p>
        </w:tc>
        <w:tc>
          <w:tcPr>
            <w:tcW w:w="851" w:type="dxa"/>
          </w:tcPr>
          <w:p w14:paraId="7AD0ABF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262346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C80BE5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213CE0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CD4A1A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44AC19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2F26932" w14:textId="0415CA6A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8BA6FB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35D97E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89A390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5F8A00B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C4ADB3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EC8287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0FC6320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1AF54CB6" w14:textId="77777777" w:rsidTr="000E7604">
        <w:trPr>
          <w:cantSplit/>
          <w:trHeight w:val="240"/>
        </w:trPr>
        <w:tc>
          <w:tcPr>
            <w:tcW w:w="581" w:type="dxa"/>
            <w:vMerge w:val="restart"/>
            <w:textDirection w:val="btLr"/>
          </w:tcPr>
          <w:p w14:paraId="60EA57D6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TOREK</w:t>
            </w:r>
          </w:p>
        </w:tc>
        <w:tc>
          <w:tcPr>
            <w:tcW w:w="1121" w:type="dxa"/>
            <w:vMerge w:val="restart"/>
          </w:tcPr>
          <w:p w14:paraId="1938960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2ADFF929" w14:textId="589CC77C" w:rsidR="006773FA" w:rsidRPr="0027546F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Polenta </w:t>
            </w:r>
          </w:p>
        </w:tc>
        <w:tc>
          <w:tcPr>
            <w:tcW w:w="851" w:type="dxa"/>
          </w:tcPr>
          <w:p w14:paraId="6D666E5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DA3CE4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02D6F8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A1B8F6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E59B06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1D0F93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8F4B938" w14:textId="0685B058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F72934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4987EC7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E8798D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32FFB43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6B0A34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174AEB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445F66B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B5D1C" w:rsidRPr="0027546F" w14:paraId="0C5CFA97" w14:textId="77777777" w:rsidTr="004B5D1C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4F8C92BF" w14:textId="77777777" w:rsidR="004B5D1C" w:rsidRPr="0027546F" w:rsidRDefault="004B5D1C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EE67ECE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B9B815F" w14:textId="4B13FB4E" w:rsidR="004B5D1C" w:rsidRPr="007D1AE6" w:rsidRDefault="004B5D1C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proofErr w:type="spellStart"/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Bio</w:t>
            </w:r>
            <w:proofErr w:type="spellEnd"/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 sen. </w:t>
            </w:r>
            <w:proofErr w:type="spellStart"/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neh</w:t>
            </w:r>
            <w:proofErr w:type="spellEnd"/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. mleko</w:t>
            </w:r>
          </w:p>
        </w:tc>
        <w:tc>
          <w:tcPr>
            <w:tcW w:w="851" w:type="dxa"/>
          </w:tcPr>
          <w:p w14:paraId="27BEFFDE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56A9FC5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6802447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CFC9E38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24EAFCC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FBAFCB3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37D45D5" w14:textId="0C47B730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17ECB7F3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6F59A843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D98FB03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50E298DA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00EB937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FE43A89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21A68585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4F34DC10" w14:textId="77777777" w:rsidTr="000E7604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4DCA35F0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6184260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MALICA/DOP  in POP </w:t>
            </w:r>
          </w:p>
        </w:tc>
        <w:tc>
          <w:tcPr>
            <w:tcW w:w="2261" w:type="dxa"/>
          </w:tcPr>
          <w:p w14:paraId="25B3E5B0" w14:textId="37DBF693" w:rsidR="006773FA" w:rsidRPr="0027546F" w:rsidRDefault="006773FA" w:rsidP="006773FA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Mlečni rogljič </w:t>
            </w:r>
          </w:p>
        </w:tc>
        <w:tc>
          <w:tcPr>
            <w:tcW w:w="851" w:type="dxa"/>
          </w:tcPr>
          <w:p w14:paraId="017F502E" w14:textId="2061EA95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0C33B3E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68876F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C479D0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25F205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669199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907FAEB" w14:textId="67710794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3231D84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D42B32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2E06C3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36A51E0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77EB3E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2C8CDA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C8681F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0E245026" w14:textId="77777777" w:rsidTr="000E7604">
        <w:trPr>
          <w:cantSplit/>
          <w:trHeight w:val="57"/>
        </w:trPr>
        <w:tc>
          <w:tcPr>
            <w:tcW w:w="581" w:type="dxa"/>
            <w:vMerge/>
            <w:textDirection w:val="btLr"/>
          </w:tcPr>
          <w:p w14:paraId="39EB2B0E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DDF786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119CEDE" w14:textId="2B069DAE" w:rsidR="006773FA" w:rsidRPr="0027546F" w:rsidRDefault="004B5D1C" w:rsidP="000E7604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Sadje  </w:t>
            </w:r>
          </w:p>
        </w:tc>
        <w:tc>
          <w:tcPr>
            <w:tcW w:w="851" w:type="dxa"/>
          </w:tcPr>
          <w:p w14:paraId="66220C3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33C681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F71EB5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05EFA5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6B5E3C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AF0D1F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3B2D34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E613F8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23D0443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7D4CD5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9D7402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1C4EA1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A54561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3078320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6F536CFE" w14:textId="77777777" w:rsidTr="004B5D1C">
        <w:trPr>
          <w:cantSplit/>
          <w:trHeight w:val="233"/>
        </w:trPr>
        <w:tc>
          <w:tcPr>
            <w:tcW w:w="581" w:type="dxa"/>
            <w:vMerge/>
            <w:textDirection w:val="btLr"/>
          </w:tcPr>
          <w:p w14:paraId="22238338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476DC4C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5922BA11" w14:textId="2C3EB6BA" w:rsidR="006773FA" w:rsidRPr="0065139D" w:rsidRDefault="006773FA" w:rsidP="006773FA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proofErr w:type="spellStart"/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Lečina</w:t>
            </w:r>
            <w:proofErr w:type="spellEnd"/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 juha </w:t>
            </w:r>
          </w:p>
        </w:tc>
        <w:tc>
          <w:tcPr>
            <w:tcW w:w="851" w:type="dxa"/>
          </w:tcPr>
          <w:p w14:paraId="24490BB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153811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B8D054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C0F990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D6DA80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2D33D1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CDBE94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B90688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0E064AC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26F57F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248E3D8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FDB309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6E50FA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C96C6B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B5D1C" w:rsidRPr="0027546F" w14:paraId="18DC14D0" w14:textId="77777777" w:rsidTr="004B5D1C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73339B6E" w14:textId="77777777" w:rsidR="004B5D1C" w:rsidRPr="0027546F" w:rsidRDefault="004B5D1C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1DDEB669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4089FE8" w14:textId="6CD46BF6" w:rsidR="004B5D1C" w:rsidRPr="006773FA" w:rsidRDefault="004B5D1C" w:rsidP="006773FA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Pečeni mladi sir</w:t>
            </w:r>
          </w:p>
        </w:tc>
        <w:tc>
          <w:tcPr>
            <w:tcW w:w="851" w:type="dxa"/>
          </w:tcPr>
          <w:p w14:paraId="59EB3EE0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0D80F09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BC5A92E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8F82C8B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3D19A74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B1F1255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20F1794" w14:textId="763CB478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6808544B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22969EAF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7526676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7F3169E5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5B87CC4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3197275F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0ECE3BE2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B5D1C" w:rsidRPr="0027546F" w14:paraId="0F7D1072" w14:textId="77777777" w:rsidTr="004B5D1C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1D76EE36" w14:textId="77777777" w:rsidR="004B5D1C" w:rsidRPr="0027546F" w:rsidRDefault="004B5D1C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769D5279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C71E964" w14:textId="33FFC06F" w:rsidR="004B5D1C" w:rsidRPr="006773FA" w:rsidRDefault="004B5D1C" w:rsidP="004B5D1C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Stročji fižol s kislo smetano</w:t>
            </w:r>
          </w:p>
        </w:tc>
        <w:tc>
          <w:tcPr>
            <w:tcW w:w="851" w:type="dxa"/>
          </w:tcPr>
          <w:p w14:paraId="09135781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610AFDA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9371CAF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2541AED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F99B62A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6EE285A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98EB5EC" w14:textId="11E45B8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02E6058A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4D6F3AB3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F2BCE61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E99388E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71B66D8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1453C57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3828C792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356A91EA" w14:textId="77777777" w:rsidTr="004B5D1C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6E8943C8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22FA451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6388F4A" w14:textId="734AE994" w:rsidR="006773FA" w:rsidRPr="00227184" w:rsidRDefault="004B5D1C" w:rsidP="000E7604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Pretlačen krompir</w:t>
            </w:r>
          </w:p>
        </w:tc>
        <w:tc>
          <w:tcPr>
            <w:tcW w:w="851" w:type="dxa"/>
          </w:tcPr>
          <w:p w14:paraId="72DDFC3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921F7B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729F03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EF05C2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60CCBB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3EF189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690650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C7F97B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25EC958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0316FE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39DCCA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7C1DCB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433C645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EE1BF0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18A9591D" w14:textId="77777777" w:rsidTr="000E7604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546C8929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2D6CAD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530E8AE" w14:textId="0AE36F2B" w:rsidR="006773FA" w:rsidRPr="00655DC1" w:rsidRDefault="004B5D1C" w:rsidP="000E7604">
            <w:pPr>
              <w:tabs>
                <w:tab w:val="left" w:pos="1230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Zelena solata</w:t>
            </w:r>
          </w:p>
        </w:tc>
        <w:tc>
          <w:tcPr>
            <w:tcW w:w="851" w:type="dxa"/>
          </w:tcPr>
          <w:p w14:paraId="205B531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A8FB18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59AAB3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9A80E2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F34344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0C66B8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717C48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5DB488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879786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70D8ED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E2EA6F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EC9885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48117D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477CC54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439CB929" w14:textId="77777777" w:rsidTr="000E7604">
        <w:trPr>
          <w:cantSplit/>
          <w:trHeight w:val="173"/>
        </w:trPr>
        <w:tc>
          <w:tcPr>
            <w:tcW w:w="581" w:type="dxa"/>
            <w:vMerge w:val="restart"/>
            <w:textDirection w:val="btLr"/>
          </w:tcPr>
          <w:p w14:paraId="33CC6DF9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SREDA</w:t>
            </w:r>
          </w:p>
        </w:tc>
        <w:tc>
          <w:tcPr>
            <w:tcW w:w="1121" w:type="dxa"/>
            <w:vMerge w:val="restart"/>
          </w:tcPr>
          <w:p w14:paraId="44A3CB6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5ABE7E50" w14:textId="7CE6C009" w:rsidR="006773FA" w:rsidRPr="0065139D" w:rsidRDefault="006773FA" w:rsidP="004B5D1C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proofErr w:type="spellStart"/>
            <w:r w:rsidRPr="006773F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Mesnozelenjavni</w:t>
            </w:r>
            <w:proofErr w:type="spellEnd"/>
            <w:r w:rsidRPr="006773F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 xml:space="preserve"> namaz </w:t>
            </w:r>
          </w:p>
        </w:tc>
        <w:tc>
          <w:tcPr>
            <w:tcW w:w="851" w:type="dxa"/>
          </w:tcPr>
          <w:p w14:paraId="5900ABB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9C941F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8F52F9A" w14:textId="402D72CF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412FCC43" w14:textId="6A3AADCD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1BBEB5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1409A5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66DA963" w14:textId="00980E4F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5808142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48F9212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187A7BCA" w14:textId="64698C04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  <w:gridSpan w:val="2"/>
          </w:tcPr>
          <w:p w14:paraId="2DEBAFF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5C9E6A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DA170C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57138C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708B9B98" w14:textId="77777777" w:rsidTr="000E7604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6E782592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12463D6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2BAECA39" w14:textId="1B74FA4C" w:rsidR="006773FA" w:rsidRPr="00991FD1" w:rsidRDefault="002B3754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Bio</w:t>
            </w:r>
            <w:proofErr w:type="spellEnd"/>
            <w:r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 xml:space="preserve"> ječmenov kruh</w:t>
            </w:r>
          </w:p>
        </w:tc>
        <w:tc>
          <w:tcPr>
            <w:tcW w:w="851" w:type="dxa"/>
          </w:tcPr>
          <w:p w14:paraId="6B90C7D1" w14:textId="5803CA60" w:rsidR="006773FA" w:rsidRPr="0027546F" w:rsidRDefault="002B3754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</w:t>
            </w:r>
            <w:r w:rsidR="004B5D1C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šenica</w:t>
            </w: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, ječmen</w:t>
            </w:r>
          </w:p>
        </w:tc>
        <w:tc>
          <w:tcPr>
            <w:tcW w:w="283" w:type="dxa"/>
          </w:tcPr>
          <w:p w14:paraId="2C4E985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E36D50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896AFA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7DD722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571564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808A5C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ECCD36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2D6156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9FF7F6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59C7B01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CBA5C9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747F9DB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5ED3706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B5D1C" w:rsidRPr="0027546F" w14:paraId="2E811AD9" w14:textId="77777777" w:rsidTr="004B5D1C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36DD0C4E" w14:textId="77777777" w:rsidR="004B5D1C" w:rsidRPr="0027546F" w:rsidRDefault="004B5D1C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92DF05D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26B0C6E" w14:textId="02D2055C" w:rsidR="004B5D1C" w:rsidRPr="0027400F" w:rsidRDefault="004B5D1C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  <w:t>Čaj</w:t>
            </w:r>
          </w:p>
        </w:tc>
        <w:tc>
          <w:tcPr>
            <w:tcW w:w="851" w:type="dxa"/>
          </w:tcPr>
          <w:p w14:paraId="6FC8C055" w14:textId="597CC3DE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3877E0F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FFBBE9E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7CCA3F0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0BA27CD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0958F76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4AD46E3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685271A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D39D73A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F029116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5084ED48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68FB967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22C85A85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B455955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7BB79B44" w14:textId="77777777" w:rsidTr="000E7604">
        <w:trPr>
          <w:cantSplit/>
          <w:trHeight w:val="229"/>
        </w:trPr>
        <w:tc>
          <w:tcPr>
            <w:tcW w:w="581" w:type="dxa"/>
            <w:vMerge/>
            <w:textDirection w:val="btLr"/>
          </w:tcPr>
          <w:p w14:paraId="45A9F83C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24A4FCF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6889BADD" w14:textId="3E6E7BB6" w:rsidR="006773FA" w:rsidRPr="0027546F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proofErr w:type="spellStart"/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Ovs</w:t>
            </w:r>
            <w:proofErr w:type="spellEnd"/>
            <w:r w:rsidR="002B375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.</w:t>
            </w: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 kosmiči s sadjem in jo</w:t>
            </w:r>
            <w:r w:rsidR="002B3754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g.</w:t>
            </w:r>
          </w:p>
        </w:tc>
        <w:tc>
          <w:tcPr>
            <w:tcW w:w="851" w:type="dxa"/>
          </w:tcPr>
          <w:p w14:paraId="06D2AB65" w14:textId="1F26EAC2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oves</w:t>
            </w:r>
          </w:p>
        </w:tc>
        <w:tc>
          <w:tcPr>
            <w:tcW w:w="283" w:type="dxa"/>
          </w:tcPr>
          <w:p w14:paraId="5B0605E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11C477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4EE084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ABF7AA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ED15F1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139C9F4" w14:textId="428FC212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41054BE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033D30C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D85696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228B0B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E0F49D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3B90D19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3DC64E5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6EB876F5" w14:textId="77777777" w:rsidTr="000E7604">
        <w:trPr>
          <w:cantSplit/>
          <w:trHeight w:val="181"/>
        </w:trPr>
        <w:tc>
          <w:tcPr>
            <w:tcW w:w="581" w:type="dxa"/>
            <w:vMerge/>
            <w:textDirection w:val="btLr"/>
          </w:tcPr>
          <w:p w14:paraId="4DCC8D18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B4DA24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2C56EEA9" w14:textId="5887D6AA" w:rsidR="006773FA" w:rsidRPr="0027546F" w:rsidRDefault="004B5D1C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kern w:val="1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1E0E88B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E9F744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63B95B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6EA63F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90AE61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2289EA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B5C026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3D5F68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02605FC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64840D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5CEC849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8A7C22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6D0A44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1D3AAAD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3E41AB76" w14:textId="77777777" w:rsidTr="004B5D1C">
        <w:trPr>
          <w:cantSplit/>
          <w:trHeight w:val="405"/>
        </w:trPr>
        <w:tc>
          <w:tcPr>
            <w:tcW w:w="581" w:type="dxa"/>
            <w:vMerge/>
            <w:textDirection w:val="btLr"/>
          </w:tcPr>
          <w:p w14:paraId="35B87D15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01A34DA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70E68390" w14:textId="1D7ED47D" w:rsidR="006773FA" w:rsidRPr="0027546F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Enolončnica z ajdovo kašo in puranjim mesom</w:t>
            </w:r>
          </w:p>
        </w:tc>
        <w:tc>
          <w:tcPr>
            <w:tcW w:w="851" w:type="dxa"/>
          </w:tcPr>
          <w:p w14:paraId="5652163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62BE8F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D953E8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18C58A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031942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90E3AD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1F448A8" w14:textId="6EE56A86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3944D3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B631E4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48E82C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2A3B1FF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9456E1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379D46C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27B0A1F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B5D1C" w:rsidRPr="0027546F" w14:paraId="662BEE9E" w14:textId="77777777" w:rsidTr="004B5D1C">
        <w:trPr>
          <w:cantSplit/>
          <w:trHeight w:val="293"/>
        </w:trPr>
        <w:tc>
          <w:tcPr>
            <w:tcW w:w="581" w:type="dxa"/>
            <w:vMerge/>
            <w:textDirection w:val="btLr"/>
          </w:tcPr>
          <w:p w14:paraId="2350DEE6" w14:textId="77777777" w:rsidR="004B5D1C" w:rsidRPr="0027546F" w:rsidRDefault="004B5D1C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7083D034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BD75301" w14:textId="77777777" w:rsidR="004B5D1C" w:rsidRPr="006773FA" w:rsidRDefault="004B5D1C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Dol. gibanica</w:t>
            </w:r>
          </w:p>
        </w:tc>
        <w:tc>
          <w:tcPr>
            <w:tcW w:w="851" w:type="dxa"/>
          </w:tcPr>
          <w:p w14:paraId="5E98076E" w14:textId="6FC2A0D0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0961FE66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F695710" w14:textId="18A04CD1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573DC9A4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86D87B2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CFB9FD1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C2EDAFB" w14:textId="58AFAE23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2C93C905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C9385C8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2800FA5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05E4D315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6829191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4A173657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78C8DE1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B5D1C" w:rsidRPr="0027546F" w14:paraId="3ED6742C" w14:textId="77777777" w:rsidTr="004B5D1C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18874EEE" w14:textId="77777777" w:rsidR="004B5D1C" w:rsidRPr="0027546F" w:rsidRDefault="004B5D1C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19EBC1F4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47C660C" w14:textId="194AE604" w:rsidR="004B5D1C" w:rsidRPr="006773FA" w:rsidRDefault="004B5D1C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Črni kruh</w:t>
            </w:r>
          </w:p>
        </w:tc>
        <w:tc>
          <w:tcPr>
            <w:tcW w:w="851" w:type="dxa"/>
          </w:tcPr>
          <w:p w14:paraId="33638D11" w14:textId="5E1008C8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0D27A5BE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50E2A89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B82B2AB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00D2F59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4DE5262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00B468E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B9E7DF7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A535867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A734202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22B8115B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A7EA69B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37CA33EB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3368D45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02C7B717" w14:textId="77777777" w:rsidTr="000E7604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785BB2F1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70ECC90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46E8E696" w14:textId="77518E92" w:rsidR="006773FA" w:rsidRPr="009D439E" w:rsidRDefault="004B5D1C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Bezgov sirup</w:t>
            </w:r>
          </w:p>
        </w:tc>
        <w:tc>
          <w:tcPr>
            <w:tcW w:w="851" w:type="dxa"/>
          </w:tcPr>
          <w:p w14:paraId="6FE2E89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F031DA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596C193" w14:textId="66427135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38D201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815A7B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1D0E82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6663E7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B77141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724AFE1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203821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1BA37BD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9D195E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2870B9B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0791E34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7DA33046" w14:textId="77777777" w:rsidTr="004B5D1C">
        <w:trPr>
          <w:cantSplit/>
          <w:trHeight w:val="240"/>
        </w:trPr>
        <w:tc>
          <w:tcPr>
            <w:tcW w:w="581" w:type="dxa"/>
            <w:vMerge w:val="restart"/>
            <w:textDirection w:val="btLr"/>
          </w:tcPr>
          <w:p w14:paraId="42C7A09B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ČETRTEK</w:t>
            </w:r>
          </w:p>
        </w:tc>
        <w:tc>
          <w:tcPr>
            <w:tcW w:w="1121" w:type="dxa"/>
            <w:vMerge w:val="restart"/>
          </w:tcPr>
          <w:p w14:paraId="7F693D7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0366EE72" w14:textId="4DD739A8" w:rsidR="006773FA" w:rsidRPr="0027546F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Namaz iz suhega sadja </w:t>
            </w:r>
          </w:p>
        </w:tc>
        <w:tc>
          <w:tcPr>
            <w:tcW w:w="851" w:type="dxa"/>
          </w:tcPr>
          <w:p w14:paraId="1ED64F8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EB5A5C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9A6159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398231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E8626C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B89A35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A4B0ECD" w14:textId="33E3E281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C83A70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1ABF8E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D79BB8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321CB1B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1DA9ABE" w14:textId="54CBCD41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709" w:type="dxa"/>
            <w:gridSpan w:val="3"/>
          </w:tcPr>
          <w:p w14:paraId="0A6F15A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29EB56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B5D1C" w:rsidRPr="0027546F" w14:paraId="2F314EBC" w14:textId="77777777" w:rsidTr="004B5D1C">
        <w:trPr>
          <w:cantSplit/>
          <w:trHeight w:val="220"/>
        </w:trPr>
        <w:tc>
          <w:tcPr>
            <w:tcW w:w="581" w:type="dxa"/>
            <w:vMerge/>
            <w:textDirection w:val="btLr"/>
          </w:tcPr>
          <w:p w14:paraId="74FA238F" w14:textId="77777777" w:rsidR="004B5D1C" w:rsidRPr="0027546F" w:rsidRDefault="004B5D1C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B332048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36A4366" w14:textId="20F40E59" w:rsidR="004B5D1C" w:rsidRPr="006773FA" w:rsidRDefault="004B5D1C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Kisla smetana</w:t>
            </w:r>
          </w:p>
        </w:tc>
        <w:tc>
          <w:tcPr>
            <w:tcW w:w="851" w:type="dxa"/>
          </w:tcPr>
          <w:p w14:paraId="0EA86059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C84E3F6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12A45F5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DCAAFEF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3CC14D4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747DAEA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AA60AF0" w14:textId="298E0DAF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2EFE816A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74B78C62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40917361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270419BF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35C6F21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C202E69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29A161CA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B5D1C" w:rsidRPr="0027546F" w14:paraId="17B56AC6" w14:textId="77777777" w:rsidTr="004B5D1C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351996D2" w14:textId="77777777" w:rsidR="004B5D1C" w:rsidRPr="0027546F" w:rsidRDefault="004B5D1C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31BBC171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0AF8ED03" w14:textId="05D38C1B" w:rsidR="004B5D1C" w:rsidRPr="006773FA" w:rsidRDefault="004B5D1C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proofErr w:type="spellStart"/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Pirin</w:t>
            </w:r>
            <w:proofErr w:type="spellEnd"/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 kruh</w:t>
            </w:r>
          </w:p>
        </w:tc>
        <w:tc>
          <w:tcPr>
            <w:tcW w:w="851" w:type="dxa"/>
          </w:tcPr>
          <w:p w14:paraId="0AA94138" w14:textId="1C40228E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Pira, pšenica</w:t>
            </w:r>
          </w:p>
        </w:tc>
        <w:tc>
          <w:tcPr>
            <w:tcW w:w="283" w:type="dxa"/>
          </w:tcPr>
          <w:p w14:paraId="1A37AC81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64E19C50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E36A5E5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1870D32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5120A2F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01D90CD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948FF9B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082D62B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65F08F0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26E6A672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98C3349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298697D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C139E86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7E8AC206" w14:textId="77777777" w:rsidTr="000E7604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787FDC2C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C2E6FC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C841A5C" w14:textId="17B19325" w:rsidR="006773FA" w:rsidRPr="00B00BC0" w:rsidRDefault="004B5D1C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Bela kava</w:t>
            </w:r>
          </w:p>
        </w:tc>
        <w:tc>
          <w:tcPr>
            <w:tcW w:w="851" w:type="dxa"/>
          </w:tcPr>
          <w:p w14:paraId="72F4242B" w14:textId="4B453A39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ječmen</w:t>
            </w:r>
          </w:p>
        </w:tc>
        <w:tc>
          <w:tcPr>
            <w:tcW w:w="283" w:type="dxa"/>
          </w:tcPr>
          <w:p w14:paraId="1B1C836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FEAC58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CA909E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BEE141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786D95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B4D47B4" w14:textId="39D76EE7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0EC4C7D1" w14:textId="55FFF83C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2E32677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EB8A94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D421F1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CAEC41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77A4816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D06878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64D051A7" w14:textId="77777777" w:rsidTr="000E7604">
        <w:trPr>
          <w:cantSplit/>
          <w:trHeight w:val="87"/>
        </w:trPr>
        <w:tc>
          <w:tcPr>
            <w:tcW w:w="581" w:type="dxa"/>
            <w:vMerge/>
            <w:textDirection w:val="btLr"/>
          </w:tcPr>
          <w:p w14:paraId="2C425AFD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08A96AA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MALICA/DOP  in POP </w:t>
            </w:r>
          </w:p>
        </w:tc>
        <w:tc>
          <w:tcPr>
            <w:tcW w:w="2261" w:type="dxa"/>
          </w:tcPr>
          <w:p w14:paraId="666DAB8F" w14:textId="136A3D2B" w:rsidR="006773FA" w:rsidRPr="0065139D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Nežni kruhki</w:t>
            </w:r>
          </w:p>
        </w:tc>
        <w:tc>
          <w:tcPr>
            <w:tcW w:w="851" w:type="dxa"/>
          </w:tcPr>
          <w:p w14:paraId="185B88CF" w14:textId="39B3BF01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A9C2A5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24112DD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218499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8CC712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61D1D8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602F81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AF49D1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453A61D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6BC7D4F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C41BE2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127CD0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EF18C0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396373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678DA11C" w14:textId="77777777" w:rsidTr="000E7604">
        <w:trPr>
          <w:cantSplit/>
          <w:trHeight w:val="57"/>
        </w:trPr>
        <w:tc>
          <w:tcPr>
            <w:tcW w:w="581" w:type="dxa"/>
            <w:vMerge/>
            <w:textDirection w:val="btLr"/>
          </w:tcPr>
          <w:p w14:paraId="26D96171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7C7BE37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7D368DD" w14:textId="228996C8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446AA52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4A4E8BD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2581D5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96B333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0992BF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F393C4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1CB93C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9F0A3C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6FC8513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2E0030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16E19E0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878551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B648E4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0BB2DB2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3697D697" w14:textId="77777777" w:rsidTr="004B5D1C">
        <w:trPr>
          <w:cantSplit/>
          <w:trHeight w:val="119"/>
        </w:trPr>
        <w:tc>
          <w:tcPr>
            <w:tcW w:w="581" w:type="dxa"/>
            <w:vMerge/>
            <w:textDirection w:val="btLr"/>
          </w:tcPr>
          <w:p w14:paraId="3F6A8F61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760B5EC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2D3F7FF0" w14:textId="090B21CB" w:rsidR="006773FA" w:rsidRPr="0027546F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Bučkina kremna (muškatna)</w:t>
            </w:r>
            <w:r w:rsidR="00556373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 juha</w:t>
            </w: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51" w:type="dxa"/>
          </w:tcPr>
          <w:p w14:paraId="781BE20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0BBA14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9260BC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39E06D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07844A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0EDEA5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244169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923C34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C0635A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5454BD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7E7B60D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E3E8A3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204A55A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5EC4951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B5D1C" w:rsidRPr="0027546F" w14:paraId="488D4DAB" w14:textId="77777777" w:rsidTr="004B5D1C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0E72F0ED" w14:textId="77777777" w:rsidR="004B5D1C" w:rsidRPr="0027546F" w:rsidRDefault="004B5D1C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A915ECE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5EEF334" w14:textId="0AA139C6" w:rsidR="004B5D1C" w:rsidRPr="006773FA" w:rsidRDefault="004B5D1C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proofErr w:type="spellStart"/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Mesnozelenjavna</w:t>
            </w:r>
            <w:proofErr w:type="spellEnd"/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 lazanja </w:t>
            </w:r>
          </w:p>
        </w:tc>
        <w:tc>
          <w:tcPr>
            <w:tcW w:w="851" w:type="dxa"/>
          </w:tcPr>
          <w:p w14:paraId="1AF50116" w14:textId="5FF334CF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pšenica</w:t>
            </w:r>
          </w:p>
        </w:tc>
        <w:tc>
          <w:tcPr>
            <w:tcW w:w="283" w:type="dxa"/>
          </w:tcPr>
          <w:p w14:paraId="443771BF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E13948A" w14:textId="103DC30B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7036380A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B10C387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D2A0175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F86E99A" w14:textId="2C70284E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05BC9BC8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2FB0EB2C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13AD492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38F9B9DC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F5BF813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648D1DC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12A7C06A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1E78D2FA" w14:textId="77777777" w:rsidTr="000E7604">
        <w:trPr>
          <w:cantSplit/>
          <w:trHeight w:val="274"/>
        </w:trPr>
        <w:tc>
          <w:tcPr>
            <w:tcW w:w="581" w:type="dxa"/>
            <w:vMerge/>
            <w:textDirection w:val="btLr"/>
          </w:tcPr>
          <w:p w14:paraId="7A102CC7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992CAE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D751899" w14:textId="77777777" w:rsidR="004B5D1C" w:rsidRPr="006773FA" w:rsidRDefault="004B5D1C" w:rsidP="004B5D1C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Motovilcem s fižolom in jajci in </w:t>
            </w:r>
          </w:p>
          <w:p w14:paraId="6F7EB617" w14:textId="403DA290" w:rsidR="006773FA" w:rsidRPr="007D1AE6" w:rsidRDefault="004B5D1C" w:rsidP="004B5D1C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v solati</w:t>
            </w:r>
          </w:p>
        </w:tc>
        <w:tc>
          <w:tcPr>
            <w:tcW w:w="851" w:type="dxa"/>
          </w:tcPr>
          <w:p w14:paraId="6B1C76B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3E02DC6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0ECDABB1" w14:textId="65C711B9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0340641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84CA86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FE6A19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DD2D51C" w14:textId="708BAB3F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3C465B2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7224BC8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661E94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753E247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C0A293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CDB4B1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3DC88C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116EE5B8" w14:textId="77777777" w:rsidTr="000E7604">
        <w:trPr>
          <w:cantSplit/>
          <w:trHeight w:val="240"/>
        </w:trPr>
        <w:tc>
          <w:tcPr>
            <w:tcW w:w="581" w:type="dxa"/>
            <w:vMerge w:val="restart"/>
            <w:textDirection w:val="btLr"/>
          </w:tcPr>
          <w:p w14:paraId="1C4284A2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>PETEK</w:t>
            </w:r>
          </w:p>
        </w:tc>
        <w:tc>
          <w:tcPr>
            <w:tcW w:w="1121" w:type="dxa"/>
            <w:vMerge w:val="restart"/>
          </w:tcPr>
          <w:p w14:paraId="3EE6FD1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ZAJTRK</w:t>
            </w:r>
          </w:p>
        </w:tc>
        <w:tc>
          <w:tcPr>
            <w:tcW w:w="2261" w:type="dxa"/>
          </w:tcPr>
          <w:p w14:paraId="3E8824B6" w14:textId="619E1A90" w:rsidR="006773FA" w:rsidRPr="0027546F" w:rsidRDefault="006773FA" w:rsidP="004B5D1C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Kuhan jajček</w:t>
            </w:r>
          </w:p>
        </w:tc>
        <w:tc>
          <w:tcPr>
            <w:tcW w:w="851" w:type="dxa"/>
          </w:tcPr>
          <w:p w14:paraId="07F52D4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3D73B2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30668F8" w14:textId="20FFDACC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25" w:type="dxa"/>
          </w:tcPr>
          <w:p w14:paraId="37F5C55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AA06CE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77DB82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D0E5D6D" w14:textId="1F9DF04B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B22ED5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5F8458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08F14FE" w14:textId="52F1C1A0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3C2537C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AD9AF8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0C2F868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1649347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4A781309" w14:textId="77777777" w:rsidTr="000E7604">
        <w:trPr>
          <w:cantSplit/>
          <w:trHeight w:val="167"/>
        </w:trPr>
        <w:tc>
          <w:tcPr>
            <w:tcW w:w="581" w:type="dxa"/>
            <w:vMerge/>
            <w:textDirection w:val="btLr"/>
          </w:tcPr>
          <w:p w14:paraId="666F7C90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E0A8D6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55DFBA9A" w14:textId="096DFBE1" w:rsidR="006773FA" w:rsidRPr="00227184" w:rsidRDefault="004B5D1C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 xml:space="preserve">Paradižnik </w:t>
            </w:r>
            <w:proofErr w:type="spellStart"/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češnejevec</w:t>
            </w:r>
            <w:proofErr w:type="spellEnd"/>
          </w:p>
        </w:tc>
        <w:tc>
          <w:tcPr>
            <w:tcW w:w="851" w:type="dxa"/>
          </w:tcPr>
          <w:p w14:paraId="03068E6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D919A7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45DFEF5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AEEF11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BA3060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82BD14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4085F3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03AAE2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763900A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03DC41F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33DAAAD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6D9EB3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120FA9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93A3E6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4A0C95B7" w14:textId="77777777" w:rsidTr="000E7604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7B7F2D96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5904D43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294E4495" w14:textId="23797141" w:rsidR="006773FA" w:rsidRPr="00227184" w:rsidRDefault="002B3754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Ovsena bombeta</w:t>
            </w:r>
          </w:p>
        </w:tc>
        <w:tc>
          <w:tcPr>
            <w:tcW w:w="851" w:type="dxa"/>
          </w:tcPr>
          <w:p w14:paraId="3AA9D29C" w14:textId="598A28E6" w:rsidR="006773FA" w:rsidRPr="0027546F" w:rsidRDefault="002B3754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Oves, pšenica</w:t>
            </w:r>
          </w:p>
        </w:tc>
        <w:tc>
          <w:tcPr>
            <w:tcW w:w="283" w:type="dxa"/>
          </w:tcPr>
          <w:p w14:paraId="2001734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2B0450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F542BE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B241B9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34393B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287039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0A07F9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484C5B6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45BBFE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3EDD1AC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359A17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6094CD5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479569E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604E262E" w14:textId="77777777" w:rsidTr="000E7604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5FD85C4E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0A59F97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38C46854" w14:textId="4435EACE" w:rsidR="006773FA" w:rsidRPr="00991FD1" w:rsidRDefault="004B5D1C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Čaj</w:t>
            </w:r>
          </w:p>
        </w:tc>
        <w:tc>
          <w:tcPr>
            <w:tcW w:w="851" w:type="dxa"/>
          </w:tcPr>
          <w:p w14:paraId="61E3426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6676FB6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D9768A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497688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F92A99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880BA7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D7DE19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114505F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2002F54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C896EA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2F65E04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25A73D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31BBE3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2A5D81E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0AEF49C4" w14:textId="77777777" w:rsidTr="000E7604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311B9EAF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0BA36F9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MALICA/DOP  in POP</w:t>
            </w:r>
          </w:p>
        </w:tc>
        <w:tc>
          <w:tcPr>
            <w:tcW w:w="2261" w:type="dxa"/>
          </w:tcPr>
          <w:p w14:paraId="17FD1A20" w14:textId="2569356A" w:rsidR="006773FA" w:rsidRPr="0027546F" w:rsidRDefault="006773FA" w:rsidP="006773FA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Mlečno zelenjavni napitek</w:t>
            </w:r>
          </w:p>
        </w:tc>
        <w:tc>
          <w:tcPr>
            <w:tcW w:w="851" w:type="dxa"/>
          </w:tcPr>
          <w:p w14:paraId="63DFF36C" w14:textId="19807D91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18A601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495DEE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494F76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31E3AF5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6CB5C2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29BF893" w14:textId="244FD593" w:rsidR="006773FA" w:rsidRPr="0027546F" w:rsidRDefault="002B3754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749BEB2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1C99298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ADA414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206636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A2166B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E6EB96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58CB510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196AD827" w14:textId="77777777" w:rsidTr="000E7604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18ED92BC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D23086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7406CDB4" w14:textId="0706A80A" w:rsidR="006773FA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  <w:t>Sadje</w:t>
            </w:r>
          </w:p>
        </w:tc>
        <w:tc>
          <w:tcPr>
            <w:tcW w:w="851" w:type="dxa"/>
          </w:tcPr>
          <w:p w14:paraId="440E74B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799F7F5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76E53306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51E3684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1C24A32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493882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ADA0A9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49D624D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374F427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76B58F3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2E4435D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09D1E1C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3D062DE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7C6DBFF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00D2A65C" w14:textId="77777777" w:rsidTr="000E7604">
        <w:trPr>
          <w:cantSplit/>
          <w:trHeight w:val="58"/>
        </w:trPr>
        <w:tc>
          <w:tcPr>
            <w:tcW w:w="581" w:type="dxa"/>
            <w:vMerge/>
            <w:textDirection w:val="btLr"/>
          </w:tcPr>
          <w:p w14:paraId="32F30D3C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 w:val="restart"/>
          </w:tcPr>
          <w:p w14:paraId="314F921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KOSILO</w:t>
            </w:r>
          </w:p>
        </w:tc>
        <w:tc>
          <w:tcPr>
            <w:tcW w:w="2261" w:type="dxa"/>
          </w:tcPr>
          <w:p w14:paraId="54A32C6E" w14:textId="0E78605E" w:rsidR="006773FA" w:rsidRPr="004C10D2" w:rsidRDefault="006773FA" w:rsidP="004B5D1C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Čebulno meso</w:t>
            </w:r>
          </w:p>
        </w:tc>
        <w:tc>
          <w:tcPr>
            <w:tcW w:w="851" w:type="dxa"/>
          </w:tcPr>
          <w:p w14:paraId="12EC4FC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0EBD5AA4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114AF4C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39D8722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4D55DB1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1C32D5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7AE511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569E97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6B2DB18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530140B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721CAC3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5108480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45BFD9EF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6C1871CD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37B84E22" w14:textId="77777777" w:rsidTr="000E7604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2C44C5A7" w14:textId="77777777" w:rsidR="006773FA" w:rsidRPr="0027546F" w:rsidRDefault="006773FA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655F7447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19FCC09E" w14:textId="3B15A581" w:rsidR="006773FA" w:rsidRPr="004C10D2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6773F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Rizi</w:t>
            </w:r>
            <w:proofErr w:type="spellEnd"/>
            <w:r w:rsidRPr="006773F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 bizi (rjavi)</w:t>
            </w:r>
          </w:p>
        </w:tc>
        <w:tc>
          <w:tcPr>
            <w:tcW w:w="851" w:type="dxa"/>
          </w:tcPr>
          <w:p w14:paraId="10763016" w14:textId="2A160C59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11F88CC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51CFB48D" w14:textId="6FD71A3A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284E7923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58A0D7A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7C33F262" w14:textId="33C38BCE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FE69D79" w14:textId="5B0A4345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D341F2B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539CAA55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3C3F668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674C44B8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73F52939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1F3B5C8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435890D0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4B5D1C" w:rsidRPr="0027546F" w14:paraId="21098783" w14:textId="77777777" w:rsidTr="004B5D1C">
        <w:trPr>
          <w:cantSplit/>
          <w:trHeight w:val="70"/>
        </w:trPr>
        <w:tc>
          <w:tcPr>
            <w:tcW w:w="581" w:type="dxa"/>
            <w:vMerge/>
            <w:textDirection w:val="btLr"/>
          </w:tcPr>
          <w:p w14:paraId="349A4EA3" w14:textId="77777777" w:rsidR="004B5D1C" w:rsidRPr="0027546F" w:rsidRDefault="004B5D1C" w:rsidP="000E7604">
            <w:pPr>
              <w:spacing w:after="0" w:line="259" w:lineRule="auto"/>
              <w:ind w:right="113"/>
              <w:jc w:val="center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1" w:type="dxa"/>
            <w:vMerge/>
          </w:tcPr>
          <w:p w14:paraId="1EC7865A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1" w:type="dxa"/>
          </w:tcPr>
          <w:p w14:paraId="6779FAF1" w14:textId="5C4A4F72" w:rsidR="004B5D1C" w:rsidRPr="004C10D2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 w:rsidRPr="006773F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Radič </w:t>
            </w:r>
            <w:proofErr w:type="spellStart"/>
            <w:r w:rsidRPr="006773F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štrucar</w:t>
            </w:r>
            <w:proofErr w:type="spellEnd"/>
            <w:r w:rsidRPr="006773F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 xml:space="preserve"> z </w:t>
            </w:r>
            <w:proofErr w:type="spellStart"/>
            <w:r w:rsidRPr="006773FA"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mocarelo</w:t>
            </w:r>
            <w:proofErr w:type="spellEnd"/>
          </w:p>
        </w:tc>
        <w:tc>
          <w:tcPr>
            <w:tcW w:w="851" w:type="dxa"/>
          </w:tcPr>
          <w:p w14:paraId="4D9CDDFF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15FD4F70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</w:tcPr>
          <w:p w14:paraId="31DD4053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0FF97251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FA34FCF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</w:tcPr>
          <w:p w14:paraId="6739B5DA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2C025D90" w14:textId="25C12FF6" w:rsidR="004B5D1C" w:rsidRPr="0027546F" w:rsidRDefault="002B3754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567" w:type="dxa"/>
          </w:tcPr>
          <w:p w14:paraId="71CC3055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dxa"/>
            <w:gridSpan w:val="2"/>
          </w:tcPr>
          <w:p w14:paraId="4167109C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5" w:type="dxa"/>
            <w:gridSpan w:val="2"/>
          </w:tcPr>
          <w:p w14:paraId="29F50185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  <w:gridSpan w:val="2"/>
          </w:tcPr>
          <w:p w14:paraId="374824C8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7" w:type="dxa"/>
          </w:tcPr>
          <w:p w14:paraId="65B7E1D9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9" w:type="dxa"/>
            <w:gridSpan w:val="3"/>
          </w:tcPr>
          <w:p w14:paraId="5A602FD3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9" w:type="dxa"/>
            <w:gridSpan w:val="3"/>
          </w:tcPr>
          <w:p w14:paraId="3717A45E" w14:textId="77777777" w:rsidR="004B5D1C" w:rsidRPr="0027546F" w:rsidRDefault="004B5D1C" w:rsidP="000E7604">
            <w:pPr>
              <w:spacing w:after="0" w:line="259" w:lineRule="auto"/>
              <w:rPr>
                <w:rFonts w:ascii="Arial Narrow" w:eastAsia="Calibri" w:hAnsi="Arial Narrow" w:cstheme="minorHAnsi"/>
                <w:kern w:val="0"/>
                <w:sz w:val="18"/>
                <w:szCs w:val="18"/>
                <w14:ligatures w14:val="none"/>
              </w:rPr>
            </w:pPr>
          </w:p>
        </w:tc>
      </w:tr>
      <w:tr w:rsidR="006773FA" w:rsidRPr="0027546F" w14:paraId="2C2E38F9" w14:textId="77777777" w:rsidTr="000E7604">
        <w:trPr>
          <w:trHeight w:val="70"/>
        </w:trPr>
        <w:tc>
          <w:tcPr>
            <w:tcW w:w="3963" w:type="dxa"/>
            <w:gridSpan w:val="3"/>
          </w:tcPr>
          <w:p w14:paraId="1604E98A" w14:textId="77777777" w:rsidR="006773FA" w:rsidRPr="0027546F" w:rsidRDefault="006773FA" w:rsidP="000E7604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theme="minorHAnsi"/>
                <w:sz w:val="18"/>
                <w:szCs w:val="18"/>
                <w14:ligatures w14:val="none"/>
              </w:rPr>
            </w:pPr>
            <w:r w:rsidRPr="0027546F"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  <w:t xml:space="preserve">x –obrok  vsebuje označeni alergen                                                                                                                                  </w:t>
            </w:r>
          </w:p>
        </w:tc>
        <w:tc>
          <w:tcPr>
            <w:tcW w:w="6942" w:type="dxa"/>
            <w:gridSpan w:val="21"/>
          </w:tcPr>
          <w:p w14:paraId="55800AE1" w14:textId="77777777" w:rsidR="006773FA" w:rsidRPr="0027546F" w:rsidRDefault="006773FA" w:rsidP="000E7604">
            <w:pPr>
              <w:spacing w:after="0" w:line="259" w:lineRule="auto"/>
              <w:rPr>
                <w:rFonts w:ascii="Arial Narrow" w:eastAsia="Calibri" w:hAnsi="Arial Narrow" w:cstheme="minorHAnsi"/>
                <w:b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042928D7" w14:textId="77777777" w:rsidR="006773FA" w:rsidRDefault="006773FA"/>
    <w:sectPr w:rsidR="006773FA" w:rsidSect="006773FA">
      <w:headerReference w:type="default" r:id="rId7"/>
      <w:pgSz w:w="11906" w:h="16838" w:code="9"/>
      <w:pgMar w:top="284" w:right="425" w:bottom="828" w:left="567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A0D1C" w14:textId="77777777" w:rsidR="0080568F" w:rsidRDefault="0080568F" w:rsidP="006773FA">
      <w:pPr>
        <w:spacing w:after="0" w:line="240" w:lineRule="auto"/>
      </w:pPr>
      <w:r>
        <w:separator/>
      </w:r>
    </w:p>
  </w:endnote>
  <w:endnote w:type="continuationSeparator" w:id="0">
    <w:p w14:paraId="008C3510" w14:textId="77777777" w:rsidR="0080568F" w:rsidRDefault="0080568F" w:rsidP="00677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64AE7" w14:textId="77777777" w:rsidR="0080568F" w:rsidRDefault="0080568F" w:rsidP="006773FA">
      <w:pPr>
        <w:spacing w:after="0" w:line="240" w:lineRule="auto"/>
      </w:pPr>
      <w:r>
        <w:separator/>
      </w:r>
    </w:p>
  </w:footnote>
  <w:footnote w:type="continuationSeparator" w:id="0">
    <w:p w14:paraId="16204BB8" w14:textId="77777777" w:rsidR="0080568F" w:rsidRDefault="0080568F" w:rsidP="00677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1835" w14:textId="610E37E7" w:rsidR="006773FA" w:rsidRPr="00A53B30" w:rsidRDefault="006773FA">
    <w:pPr>
      <w:pStyle w:val="Glava"/>
      <w:rPr>
        <w:rFonts w:ascii="Arial Narrow" w:hAnsi="Arial Narrow"/>
      </w:rPr>
    </w:pPr>
    <w:r w:rsidRPr="005708F7">
      <w:rPr>
        <w:rFonts w:ascii="Arial Narrow" w:hAnsi="Arial Narrow" w:cs="Arial"/>
        <w:noProof/>
        <w:color w:val="E30613"/>
        <w:lang w:eastAsia="sl-SI"/>
      </w:rPr>
      <w:drawing>
        <wp:anchor distT="0" distB="0" distL="114300" distR="114300" simplePos="0" relativeHeight="251659264" behindDoc="1" locked="0" layoutInCell="1" allowOverlap="1" wp14:anchorId="315D3649" wp14:editId="5FF85CD1">
          <wp:simplePos x="0" y="0"/>
          <wp:positionH relativeFrom="column">
            <wp:posOffset>6421755</wp:posOffset>
          </wp:positionH>
          <wp:positionV relativeFrom="paragraph">
            <wp:posOffset>-161290</wp:posOffset>
          </wp:positionV>
          <wp:extent cx="476250" cy="336550"/>
          <wp:effectExtent l="0" t="0" r="0" b="6350"/>
          <wp:wrapSquare wrapText="bothSides"/>
          <wp:docPr id="2" name="Slika 2" descr="rsz_shutterstock_88616263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sz_shutterstock_88616263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22FB">
      <w:rPr>
        <w:rFonts w:ascii="Arial Narrow" w:hAnsi="Arial Narrow"/>
      </w:rPr>
      <w:t>VRTEC CICIBAN NOVO MESTO</w:t>
    </w:r>
    <w:r>
      <w:rPr>
        <w:rFonts w:ascii="Arial Narrow" w:hAnsi="Arial Narrow"/>
      </w:rPr>
      <w:tab/>
    </w:r>
    <w:r>
      <w:rPr>
        <w:rFonts w:ascii="Arial Narrow" w:hAnsi="Arial Narrow"/>
      </w:rPr>
      <w:tab/>
      <w:t>je</w:t>
    </w:r>
    <w:r w:rsidRPr="00D722FB">
      <w:rPr>
        <w:rFonts w:ascii="Arial Narrow" w:hAnsi="Arial Narrow"/>
      </w:rPr>
      <w:t>dilni</w:t>
    </w:r>
    <w:r>
      <w:rPr>
        <w:rFonts w:ascii="Arial Narrow" w:hAnsi="Arial Narrow"/>
      </w:rPr>
      <w:t xml:space="preserve">k september/oktober 2026- </w:t>
    </w:r>
    <w:r>
      <w:rPr>
        <w:rFonts w:ascii="Arial Narrow" w:hAnsi="Arial Narrow"/>
        <w:b/>
      </w:rPr>
      <w:t>a</w:t>
    </w:r>
    <w:r w:rsidRPr="00027A8D">
      <w:rPr>
        <w:rFonts w:ascii="Arial Narrow" w:hAnsi="Arial Narrow"/>
        <w:b/>
      </w:rPr>
      <w:t xml:space="preserve">lergeni  </w:t>
    </w:r>
    <w:r w:rsidRPr="00D722FB">
      <w:rPr>
        <w:rFonts w:ascii="Arial Narrow" w:hAnsi="Arial Narrow"/>
      </w:rPr>
      <w:t xml:space="preserve">   </w:t>
    </w:r>
  </w:p>
  <w:p w14:paraId="2BD26C17" w14:textId="77777777" w:rsidR="006773FA" w:rsidRDefault="006773F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3FA"/>
    <w:rsid w:val="00174115"/>
    <w:rsid w:val="002B3754"/>
    <w:rsid w:val="00390D8E"/>
    <w:rsid w:val="004B5D1C"/>
    <w:rsid w:val="00556373"/>
    <w:rsid w:val="006773FA"/>
    <w:rsid w:val="0080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32849"/>
  <w15:chartTrackingRefBased/>
  <w15:docId w15:val="{56C6D06D-ADA3-46A9-8E05-5F7985F86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773FA"/>
  </w:style>
  <w:style w:type="paragraph" w:styleId="Naslov1">
    <w:name w:val="heading 1"/>
    <w:basedOn w:val="Navaden"/>
    <w:next w:val="Navaden"/>
    <w:link w:val="Naslov1Znak"/>
    <w:uiPriority w:val="9"/>
    <w:qFormat/>
    <w:rsid w:val="00677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77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77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77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77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77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77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77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77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773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77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773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773F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773F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773F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773F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773F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773F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77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77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77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77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77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773F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773F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773F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77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773F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773FA"/>
    <w:rPr>
      <w:b/>
      <w:bCs/>
      <w:smallCaps/>
      <w:color w:val="0F4761" w:themeColor="accent1" w:themeShade="BF"/>
      <w:spacing w:val="5"/>
    </w:rPr>
  </w:style>
  <w:style w:type="character" w:customStyle="1" w:styleId="GlavaZnak">
    <w:name w:val="Glava Znak"/>
    <w:basedOn w:val="Privzetapisavaodstavka"/>
    <w:link w:val="Glava"/>
    <w:uiPriority w:val="99"/>
    <w:rsid w:val="006773FA"/>
  </w:style>
  <w:style w:type="paragraph" w:styleId="Glava">
    <w:name w:val="header"/>
    <w:basedOn w:val="Navaden"/>
    <w:link w:val="GlavaZnak"/>
    <w:uiPriority w:val="99"/>
    <w:unhideWhenUsed/>
    <w:rsid w:val="00677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1">
    <w:name w:val="Glava Znak1"/>
    <w:basedOn w:val="Privzetapisavaodstavka"/>
    <w:uiPriority w:val="99"/>
    <w:semiHidden/>
    <w:rsid w:val="006773FA"/>
  </w:style>
  <w:style w:type="paragraph" w:styleId="Noga">
    <w:name w:val="footer"/>
    <w:basedOn w:val="Navaden"/>
    <w:link w:val="NogaZnak"/>
    <w:uiPriority w:val="99"/>
    <w:unhideWhenUsed/>
    <w:rsid w:val="00677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77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solskilonec.si/wp-content/uploads/2014/11/rsz_shutterstock_88616263.jpg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2E9AACB-F64C-428D-9F7E-696EBE8CD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Žagar Tratar</dc:creator>
  <cp:keywords/>
  <dc:description/>
  <cp:lastModifiedBy>Olga Žagar Tratar</cp:lastModifiedBy>
  <cp:revision>2</cp:revision>
  <cp:lastPrinted>2026-09-25T12:47:00Z</cp:lastPrinted>
  <dcterms:created xsi:type="dcterms:W3CDTF">2026-09-25T12:22:00Z</dcterms:created>
  <dcterms:modified xsi:type="dcterms:W3CDTF">2026-09-25T12:56:00Z</dcterms:modified>
</cp:coreProperties>
</file>