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6A" w:rsidRDefault="0006286A" w:rsidP="0006286A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Arial"/>
          <w:b/>
          <w:bCs/>
          <w:color w:val="F48D1D"/>
          <w:sz w:val="32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b/>
          <w:bCs/>
          <w:color w:val="F48D1D"/>
          <w:sz w:val="32"/>
          <w:szCs w:val="20"/>
          <w:lang w:eastAsia="sl-SI"/>
        </w:rPr>
        <w:t>IZŠTEVANKE IN NAGAJIVKE</w:t>
      </w:r>
    </w:p>
    <w:p w:rsidR="0006286A" w:rsidRPr="0006286A" w:rsidRDefault="0006286A" w:rsidP="0006286A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Arial"/>
          <w:b/>
          <w:bCs/>
          <w:color w:val="F48D1D"/>
          <w:sz w:val="32"/>
          <w:szCs w:val="20"/>
          <w:lang w:eastAsia="sl-SI"/>
        </w:rPr>
      </w:pPr>
      <w:bookmarkStart w:id="0" w:name="_GoBack"/>
      <w:bookmarkEnd w:id="0"/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Ani bani, ani bani,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zdaj za igro vsi smo zbrani,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ene bene, ene bene,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brž iz kroga steci Cene,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eci baš, eci biš,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ti si zadaja, ti loviš!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Jurček s Podgore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 ima pisane vole,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je vole prodal,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je z mački oral.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Metoda neroda,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po lojtro je šla,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se lojtra zlomila,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je padla na tla.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En kovač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konja kuje,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kol'ko žebljev potrebuje,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en, dva, tri,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pa povej število ti!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Ena bela hišica,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kol'ko oken pa ima?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En, dva, tri,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pa povej število ti!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An ban,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pet podgan,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štiri miši,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v uh me piši,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vija vaja ven.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Matija mataja,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hruške prodaja,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hruška mu zgnije,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Matija pa vpije.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Enci benci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na kamenci,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tu sedijo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tri mladenci,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eri beri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muzikeri,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vija vaja ven!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Bam bam bam,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jaz sem pa cigan.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Bum bum bum,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v daljavi slišim šum.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Bom bom bom,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kakšen rompompom.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Bem bem bem,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zelo sem bil tepen.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Leze, leze krokodil,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krokodil iz reke Nil.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Že se bliža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cmok na usta,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pazi, da te ne pohrusta.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Punčka v vodo je skočila,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kol'ko ribic je splašila,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en, dve, tri,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pa povej število ti!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En zmaj 'ma rep nazaj,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zmaja dav sta ušla,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tri in dva je zmajev pet,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še štiri pa jih je devet.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Sebe zraven še prištej,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pa nas je deset, juhej!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Trikule trakule buc, buc, buc,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v kotu štreno prede muc,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kuža se na gosko krega,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goska se smeji mu z brega: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ga ga ga ga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ga ga ga,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zdaj bo račka mižat šla!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Naša muca,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muca mala,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je pa mamica postala,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štiri mucke je dobila,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na podstrešju jih je skrila,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štiri mucke, konec miši,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pa bo red in mir pri hiši.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Veter, mraz in mrzla toča,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jutri pravijo bo moča,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sonce posijalo bo,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tebe odpihalo bo.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Petelinček pelje žito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v stari mlinček,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v mlinčku melje bela miš,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cvik cvak, ti loviš!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Sonce kliče, ne domov,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travnik kliče, brž na lov,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ti boš mačka, jaz bom miš,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jaz bom bežal, ti loviš!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Marko padel je na nos,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hitro po rešilni voz.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En, dve, tri,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po rešilni voz greš ti.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Avionček gori gre,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doli spušča bombice.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Kamor bomba prileti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tam se šteje en, dve, tri.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Naša Špela tenko joka,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kislo se drži,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se ji je potresla moka,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zdaj pa kruhka ni.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En dva - smo doma.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Tri, štiri - smo pri miri.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Pet, šest - gremo jest.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Sedem, osem - kruha prosim.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Devet, deset - hleb načet.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Gagaj, gagaj, gos!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Gagaj, gagaj, gos!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Dedek hodi bos: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babica ga je sezula,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sama se obula.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Mi se z vlakom peljemo,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dobro voljo meljemo,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ko pa se ustavi vlak,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hitro se prešteje vsak.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1, 2, 3, vlak si ti.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Sonce sije, dež megla,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naš'ga fantka ni doma.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Kam je šel v Vipavo,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po eno bejlo kravo,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nejtla ona mlečka dat,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je šu drugo iskat. 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Janko zaplanko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čebele lovi,</w:t>
      </w:r>
    </w:p>
    <w:p w:rsidR="0006286A" w:rsidRPr="0006286A" w:rsidRDefault="0006286A" w:rsidP="0006286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ena ga piči,</w:t>
      </w:r>
    </w:p>
    <w:p w:rsidR="0006286A" w:rsidRPr="0006286A" w:rsidRDefault="0006286A" w:rsidP="0006286A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lovil boš pa ti!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 bo pihal svečico,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svečico za srečico?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en, dve, tri,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svečico vpihni ti!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Tortico razrežem vam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na krožnike jo dam.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En, dve, tri,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tortico dobiš zdaj ti!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Eni beni čiribu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atu star'mu se mudi.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Eno beno čiribo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atu star'mu je ušlo.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Babica in ded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sta jedla sladoled,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sladoled je ves zelen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ti greš ven.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Gospod in gospa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cesti sta šla.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Gospod je zavriskal,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v hlače podriskal,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gospa je jokala,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ker hlače je prala,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gospod je pa klel,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ker hlač ni imel.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morju plava kit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ima zlo veliko rit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pride na sredo morja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userje do neba.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krega ljubi bog,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k si praska drek od nog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oj, ta presneti kit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'ma tko veliko rit!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 poslušaj vsak,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tika-taka-tak.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Čas hiti, hiti,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ura bije tri,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ura bije tri,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Mirko naj lovi.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Sonce kliče, ne domov,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travnik kliče, brž na lov,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 boš mačka, jaz bom miš,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jaz bom bežal, ti loviš!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Veter, mraz in mrzla toča,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jutri pravijo bo moča,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sonce posijalo bo,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tebe odpihalo bo.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Haj huja haj,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ovca pase zdaj,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lepa bela kakor sneg,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pride tja na zelen breg.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Haj huja haj,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ulovi ovčke zdaj.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Sveti Velko,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brani mojo Belko,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sveti Češko,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daj ji vime težko,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sveti Jurij,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 nam pa zakuri,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bo sonce peklo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bo maslo teklo.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Ura je osem,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jaz še nisem kosil,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ura je devet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imam že trebuh napet,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ura je deset,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sem lačen spet.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Sladoled turški med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stane dinar petdeset,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kdor ga kupi, se zastrupi,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vija, vaja, ven!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Peter in Pavel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sta vlekla za kavelj,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Peter je pal,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Pavel pa vstal.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Dve pšenički, dve potički,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dva kapuna, mlada kljuna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dve rački žlobudrački,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zapečku štirje mački,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med njimi siva miš,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vija vaja, ti loviš!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Gujsa, gujsa, gujsa,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dva debela pujsa,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enega smo zaklali,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enega pa prodali,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enega pa še imamo,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vam ga ne damo.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Stari Janez, suha Špela,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starih letih sta se vzela,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stari hiši sta sedela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kovance štela.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Palček skakalček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gori stoji,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zvezdice šteje,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sladko smeji.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Črni maček se prismuka,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izza grma k nam prikuka,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 pa skrijemo se vsi,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nas maček ne dobi.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Tika taka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oženil se je Jaka,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šel je na planinco,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vzel je Katarinco.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Cinga linga moj Boštjan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kravce pasel za vrham,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Brezo zgubil, Mavre ni,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pes naj vzame še te tri.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goro nad vodo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vrti mlinsko se kolo,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kolo prehitro se vrti,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pojdi ga ustavit ti!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Glej ga medveda,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kak špičasto gleda,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ga taca boli,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kislo drži.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Peter Veter je doma,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Mica Cica v gozd je šla,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Nace Pace šteje race,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Cuckov Tine je maline,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Binca vode se boji,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Cmokov Franci zdaj lovi!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Trije mesarji so bolho klali.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Bolha sem, bolha tam,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bolha je zbežala stran.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Digu digu dajca,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mama ujela zajca,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zajc ji je uteku,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loncu se je speku.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Janez banez, popkov sin,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hišo zidal iz lupin,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hiša se mu je podrla,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lupine kura je požrla.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Na hribčku grad stoji,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gradu bele line tri,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 vsaki lini žena stoji,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pojdi jo zdaj rešit ti!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Piška je sosedu ušla,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bi petelina srečala,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ga ni bilo doma,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ker že drugo ljubco ima.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Križ kraž, kam krevljaš?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Dolenjo vas po pet klobas.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jih poješ, domov ne smeš.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jih prodaš, domov ne znaš.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Puško na rame,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sabljo za pas,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tri kamenčke v žep,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gremo skoz vas.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Noži, noži, nožice,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gorah so hodile,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rožice so brale,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mamici jih dale.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Kolk si stara?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Dva pehara.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Kolko let?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Tristo skled.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Kolko dote?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Tri piškote.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Kolk namečka?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 liter mlečka.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Tonček bonbonček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skalci reglja: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'Odprite, odprite,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sem od daleč doma.'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?Odprla ti bom,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tvoja ne bom,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bom metlco vzela,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spodila te bom!'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Zvonko je baraba,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ker ga ljubi baba,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baba ga pa noče,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Zvonko se pa joče.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Minka Tinka pod goro,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tisto dekle moja bo,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črno gleda, drobno gre,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tista bo pa res za me!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Bog daj srečo,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kravo rdečo,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tele belo,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volka snelo.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Micka Kovačeva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pila, nič plačala,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pil bi ga vsak fantič,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plačal pa nič.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br/>
        <w:t>Lej ga, lej ga Franca,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pod mizo tanca,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kratke ima hlače,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dolge pa mustače.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Pepa repa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trd fižol,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bolj se kuha,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bolj je srov.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Godca boš vzela,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boš zmeraj vesela,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druzga ne bo,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zagodu ti bo.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Bela, rusa, plava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slovenska je zastava;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zatorej tudi mi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častimo barve tri.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 dva tri,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pojdi ven ti!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 opice skakale,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 ritke kazale,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šuštarček pršu,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jim ritke je zašu.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Krica kraca, bela raca,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buba baja,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že nagaja,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abu babu, strašna miš,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miga z brki, ti loviš!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Pika poka, pika pok,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ženi kravo na potok,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tista kravca neče piti,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švrkni jo po riti.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Ana podgana, medvedova hči,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bi se rada moživa, medvedaše ni,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medved po dklancem na parah leži,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Ana podgana pa skor omedli!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Klipe klope, klipe klop,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mlin pod goro gre v galop,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klipe klope klop,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se trese pod in strop.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Reci lipa, ti si pipa,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reci lajna, ti si cajna,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reci ladja, polna sadja,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reci lok, nima rok,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reci lov, skrij se v rov,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reci luč, ti si fuč.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Vrana je po cest hodila,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si nogo je zlomila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prišel je črn vran,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odnesel jo je stran.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Hop, hop, hop,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hi konjiček stop,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čez bregove in gorice,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toda varuj si nožice,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hop, hop, hop,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 konjiček stop!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Tika, tika, tajca,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mati kuha zajca,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oče toči vino,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 se veselimo.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Mat pa žakle šivajo,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oče pa ure navijajo.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 dva tri,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kazalec se počas vrti.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Ženin in nevesta,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pod mizo štruklje jesta,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vilce jih natikata,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v usta jih pomikata.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Sosed Jaka pita polhe,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 imamo v hiši bolhe,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ena bolha se zgubi,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kdor jo ujame, ta lovi.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Kuža laja hov hov hov,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muca, hitro prid domov,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ulovila boš vse miši,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se skrivajo po hiši.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Tecimo, bežimo,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cigani gredo!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rjavih bisagah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otroke neso.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se ne umivaš,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ciganov se boj,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te zaloti,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 vzame s seboj.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Vandrovc gre na dolgo pot,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tam pa stika vsepovsod,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naj bo raca al kapun,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samo da gleda iz torbe kljun.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Miha ga piha,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vrabčka lovi,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preden ga ujame,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mu rep posoli.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Ena putka kokdajca,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znesla je kar štiri jajca,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skonkala je naokrog,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kot da nima svojih nog,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 dva tri,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miži zdaj ti!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Muca maca, račka, gos,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siv osliček, črn kos,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pisan ptiček, počen groš,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 konjiček, zvrhan koš,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pisker, lonec, slepa miš,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a za konec ti loviš!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Enkrat je bil en biberbav,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staro Micko v košek dal.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Micka je iz koša kukala,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ga je za lase cukala.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 si sonce,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jaz sem sneg,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zasiješ,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grem v beg!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Jaz sem noč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ti si dan,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večeri se,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pojdi stran!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Fidel, fidel dajčka,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putka znesla jajčka,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meni pet, tebi pet,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jih je deset.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Eci peci pec,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 si mali zec,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 si mala prepelica,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eci peci pec.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Krica kraca, bela raca,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buba baja, že nagaja,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abu babu, strašna miš,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miga z brki, ti loviš!</w:t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06286A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</w:p>
    <w:p w:rsidR="00052C60" w:rsidRPr="0006286A" w:rsidRDefault="00052C60" w:rsidP="0006286A">
      <w:pPr>
        <w:rPr>
          <w:rFonts w:ascii="Century Gothic" w:hAnsi="Century Gothic"/>
          <w:sz w:val="20"/>
          <w:szCs w:val="20"/>
        </w:rPr>
      </w:pPr>
    </w:p>
    <w:sectPr w:rsidR="00052C60" w:rsidRPr="0006286A" w:rsidSect="00A47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3A"/>
    <w:rsid w:val="00052C60"/>
    <w:rsid w:val="0006286A"/>
    <w:rsid w:val="00163CD9"/>
    <w:rsid w:val="00547774"/>
    <w:rsid w:val="00A4783A"/>
    <w:rsid w:val="00A81923"/>
    <w:rsid w:val="00CA76BB"/>
    <w:rsid w:val="00D20EDE"/>
    <w:rsid w:val="00DC4A40"/>
    <w:rsid w:val="00F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0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0ED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numbering" w:customStyle="1" w:styleId="NoList1">
    <w:name w:val="No List1"/>
    <w:next w:val="NoList"/>
    <w:uiPriority w:val="99"/>
    <w:semiHidden/>
    <w:unhideWhenUsed/>
    <w:rsid w:val="00D20EDE"/>
  </w:style>
  <w:style w:type="numbering" w:customStyle="1" w:styleId="NoList2">
    <w:name w:val="No List2"/>
    <w:next w:val="NoList"/>
    <w:uiPriority w:val="99"/>
    <w:semiHidden/>
    <w:unhideWhenUsed/>
    <w:rsid w:val="00163CD9"/>
  </w:style>
  <w:style w:type="character" w:customStyle="1" w:styleId="post-author">
    <w:name w:val="post-author"/>
    <w:basedOn w:val="DefaultParagraphFont"/>
    <w:rsid w:val="00163CD9"/>
  </w:style>
  <w:style w:type="character" w:customStyle="1" w:styleId="post-timestamp">
    <w:name w:val="post-timestamp"/>
    <w:basedOn w:val="DefaultParagraphFont"/>
    <w:rsid w:val="00163CD9"/>
  </w:style>
  <w:style w:type="character" w:customStyle="1" w:styleId="reaction-buttons">
    <w:name w:val="reaction-buttons"/>
    <w:basedOn w:val="DefaultParagraphFont"/>
    <w:rsid w:val="00163CD9"/>
  </w:style>
  <w:style w:type="character" w:customStyle="1" w:styleId="post-comment-link">
    <w:name w:val="post-comment-link"/>
    <w:basedOn w:val="DefaultParagraphFont"/>
    <w:rsid w:val="00163CD9"/>
  </w:style>
  <w:style w:type="character" w:customStyle="1" w:styleId="post-backlinks">
    <w:name w:val="post-backlinks"/>
    <w:basedOn w:val="DefaultParagraphFont"/>
    <w:rsid w:val="00163CD9"/>
  </w:style>
  <w:style w:type="character" w:customStyle="1" w:styleId="post-icons">
    <w:name w:val="post-icons"/>
    <w:basedOn w:val="DefaultParagraphFont"/>
    <w:rsid w:val="00163CD9"/>
  </w:style>
  <w:style w:type="character" w:styleId="Hyperlink">
    <w:name w:val="Hyperlink"/>
    <w:basedOn w:val="DefaultParagraphFont"/>
    <w:uiPriority w:val="99"/>
    <w:semiHidden/>
    <w:unhideWhenUsed/>
    <w:rsid w:val="00163C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CD9"/>
    <w:rPr>
      <w:color w:val="800080"/>
      <w:u w:val="single"/>
    </w:rPr>
  </w:style>
  <w:style w:type="character" w:customStyle="1" w:styleId="share-button-link-text">
    <w:name w:val="share-button-link-text"/>
    <w:basedOn w:val="DefaultParagraphFont"/>
    <w:rsid w:val="00163CD9"/>
  </w:style>
  <w:style w:type="numbering" w:customStyle="1" w:styleId="NoList3">
    <w:name w:val="No List3"/>
    <w:next w:val="NoList"/>
    <w:uiPriority w:val="99"/>
    <w:semiHidden/>
    <w:unhideWhenUsed/>
    <w:rsid w:val="00DC4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0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0ED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numbering" w:customStyle="1" w:styleId="NoList1">
    <w:name w:val="No List1"/>
    <w:next w:val="NoList"/>
    <w:uiPriority w:val="99"/>
    <w:semiHidden/>
    <w:unhideWhenUsed/>
    <w:rsid w:val="00D20EDE"/>
  </w:style>
  <w:style w:type="numbering" w:customStyle="1" w:styleId="NoList2">
    <w:name w:val="No List2"/>
    <w:next w:val="NoList"/>
    <w:uiPriority w:val="99"/>
    <w:semiHidden/>
    <w:unhideWhenUsed/>
    <w:rsid w:val="00163CD9"/>
  </w:style>
  <w:style w:type="character" w:customStyle="1" w:styleId="post-author">
    <w:name w:val="post-author"/>
    <w:basedOn w:val="DefaultParagraphFont"/>
    <w:rsid w:val="00163CD9"/>
  </w:style>
  <w:style w:type="character" w:customStyle="1" w:styleId="post-timestamp">
    <w:name w:val="post-timestamp"/>
    <w:basedOn w:val="DefaultParagraphFont"/>
    <w:rsid w:val="00163CD9"/>
  </w:style>
  <w:style w:type="character" w:customStyle="1" w:styleId="reaction-buttons">
    <w:name w:val="reaction-buttons"/>
    <w:basedOn w:val="DefaultParagraphFont"/>
    <w:rsid w:val="00163CD9"/>
  </w:style>
  <w:style w:type="character" w:customStyle="1" w:styleId="post-comment-link">
    <w:name w:val="post-comment-link"/>
    <w:basedOn w:val="DefaultParagraphFont"/>
    <w:rsid w:val="00163CD9"/>
  </w:style>
  <w:style w:type="character" w:customStyle="1" w:styleId="post-backlinks">
    <w:name w:val="post-backlinks"/>
    <w:basedOn w:val="DefaultParagraphFont"/>
    <w:rsid w:val="00163CD9"/>
  </w:style>
  <w:style w:type="character" w:customStyle="1" w:styleId="post-icons">
    <w:name w:val="post-icons"/>
    <w:basedOn w:val="DefaultParagraphFont"/>
    <w:rsid w:val="00163CD9"/>
  </w:style>
  <w:style w:type="character" w:styleId="Hyperlink">
    <w:name w:val="Hyperlink"/>
    <w:basedOn w:val="DefaultParagraphFont"/>
    <w:uiPriority w:val="99"/>
    <w:semiHidden/>
    <w:unhideWhenUsed/>
    <w:rsid w:val="00163C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CD9"/>
    <w:rPr>
      <w:color w:val="800080"/>
      <w:u w:val="single"/>
    </w:rPr>
  </w:style>
  <w:style w:type="character" w:customStyle="1" w:styleId="share-button-link-text">
    <w:name w:val="share-button-link-text"/>
    <w:basedOn w:val="DefaultParagraphFont"/>
    <w:rsid w:val="00163CD9"/>
  </w:style>
  <w:style w:type="numbering" w:customStyle="1" w:styleId="NoList3">
    <w:name w:val="No List3"/>
    <w:next w:val="NoList"/>
    <w:uiPriority w:val="99"/>
    <w:semiHidden/>
    <w:unhideWhenUsed/>
    <w:rsid w:val="00DC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008">
              <w:marLeft w:val="0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7430">
              <w:marLeft w:val="0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609">
              <w:marLeft w:val="0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095">
              <w:marLeft w:val="0"/>
              <w:marRight w:val="-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1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1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3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5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7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2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82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7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9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4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7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4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6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90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2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17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3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465">
              <w:marLeft w:val="0"/>
              <w:marRight w:val="-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152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52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3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142">
              <w:marLeft w:val="0"/>
              <w:marRight w:val="-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366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6732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24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4374">
              <w:marLeft w:val="0"/>
              <w:marRight w:val="-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296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428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7441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783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3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1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443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424">
              <w:marLeft w:val="0"/>
              <w:marRight w:val="-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7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9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7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3824">
              <w:marLeft w:val="0"/>
              <w:marRight w:val="-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02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0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2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1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80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7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85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02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94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6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0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42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1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18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3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136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5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2</cp:revision>
  <dcterms:created xsi:type="dcterms:W3CDTF">2020-03-29T17:06:00Z</dcterms:created>
  <dcterms:modified xsi:type="dcterms:W3CDTF">2020-03-29T17:06:00Z</dcterms:modified>
</cp:coreProperties>
</file>